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0CE" w:rsidRPr="003D36E6" w:rsidRDefault="007C30CE" w:rsidP="007C30CE">
      <w:pPr>
        <w:jc w:val="both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3D36E6">
        <w:rPr>
          <w:rFonts w:ascii="Courier New" w:hAnsi="Courier New" w:cs="Courier New"/>
          <w:sz w:val="22"/>
          <w:szCs w:val="22"/>
        </w:rPr>
        <w:t xml:space="preserve">ANEXO IX </w:t>
      </w:r>
      <w:r>
        <w:rPr>
          <w:rFonts w:ascii="Courier New" w:hAnsi="Courier New" w:cs="Courier New"/>
          <w:sz w:val="22"/>
          <w:szCs w:val="22"/>
        </w:rPr>
        <w:t>-</w:t>
      </w:r>
      <w:r w:rsidRPr="003D36E6">
        <w:rPr>
          <w:rFonts w:ascii="Courier New" w:hAnsi="Courier New" w:cs="Courier New"/>
          <w:sz w:val="22"/>
          <w:szCs w:val="22"/>
        </w:rPr>
        <w:t xml:space="preserve"> RESOLUÇÃO Nº </w:t>
      </w:r>
      <w:r>
        <w:rPr>
          <w:rFonts w:ascii="Courier New" w:hAnsi="Courier New" w:cs="Courier New"/>
          <w:sz w:val="22"/>
          <w:szCs w:val="22"/>
        </w:rPr>
        <w:t>189</w:t>
      </w:r>
      <w:r w:rsidRPr="003D36E6">
        <w:rPr>
          <w:rFonts w:ascii="Courier New" w:hAnsi="Courier New" w:cs="Courier New"/>
          <w:sz w:val="22"/>
          <w:szCs w:val="22"/>
        </w:rPr>
        <w:t xml:space="preserve">/2012-CEPE, DE </w:t>
      </w:r>
      <w:r>
        <w:rPr>
          <w:rFonts w:ascii="Courier New" w:hAnsi="Courier New" w:cs="Courier New"/>
          <w:sz w:val="22"/>
          <w:szCs w:val="22"/>
        </w:rPr>
        <w:t>29</w:t>
      </w:r>
      <w:r w:rsidRPr="003D36E6">
        <w:rPr>
          <w:rFonts w:ascii="Courier New" w:hAnsi="Courier New" w:cs="Courier New"/>
          <w:sz w:val="22"/>
          <w:szCs w:val="22"/>
        </w:rPr>
        <w:t xml:space="preserve"> DE </w:t>
      </w:r>
      <w:r>
        <w:rPr>
          <w:rFonts w:ascii="Courier New" w:hAnsi="Courier New" w:cs="Courier New"/>
          <w:sz w:val="22"/>
          <w:szCs w:val="22"/>
        </w:rPr>
        <w:t>NOVEMBRO</w:t>
      </w:r>
      <w:r w:rsidRPr="003D36E6">
        <w:rPr>
          <w:rFonts w:ascii="Courier New" w:hAnsi="Courier New" w:cs="Courier New"/>
          <w:sz w:val="22"/>
          <w:szCs w:val="22"/>
        </w:rPr>
        <w:t xml:space="preserve"> DE 2012. </w:t>
      </w:r>
    </w:p>
    <w:p w:rsidR="007C30CE" w:rsidRPr="003D36E6" w:rsidRDefault="007C30CE" w:rsidP="007C30CE">
      <w:pPr>
        <w:jc w:val="center"/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jc w:val="center"/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jc w:val="center"/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jc w:val="center"/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3D36E6">
        <w:rPr>
          <w:rFonts w:ascii="Courier New" w:hAnsi="Courier New" w:cs="Courier New"/>
          <w:bCs/>
          <w:sz w:val="22"/>
          <w:szCs w:val="22"/>
        </w:rPr>
        <w:t>CONTROLE DE FREQUÊNCIA DO MONITOR</w:t>
      </w:r>
    </w:p>
    <w:p w:rsidR="007C30CE" w:rsidRPr="003D36E6" w:rsidRDefault="007C30CE" w:rsidP="007C30CE">
      <w:pPr>
        <w:jc w:val="center"/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jc w:val="both"/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jc w:val="both"/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MÊS DE REFERÊNCIA: ______________________________________/_______</w:t>
      </w:r>
    </w:p>
    <w:p w:rsidR="007C30CE" w:rsidRPr="003D36E6" w:rsidRDefault="007C30CE" w:rsidP="007C30CE">
      <w:pPr>
        <w:jc w:val="both"/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Nome do Discente: _______________________________________________</w:t>
      </w:r>
    </w:p>
    <w:p w:rsidR="007C30CE" w:rsidRPr="003D36E6" w:rsidRDefault="007C30CE" w:rsidP="007C30CE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Curso: __________________________________________________________</w:t>
      </w:r>
    </w:p>
    <w:p w:rsidR="007C30CE" w:rsidRPr="003D36E6" w:rsidRDefault="007C30CE" w:rsidP="007C30CE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Centro: _________________________________________________________</w:t>
      </w:r>
    </w:p>
    <w:p w:rsidR="007C30CE" w:rsidRPr="003D36E6" w:rsidRDefault="007C30CE" w:rsidP="007C30CE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Docente orientador: _____________________________________________</w:t>
      </w:r>
    </w:p>
    <w:p w:rsidR="007C30CE" w:rsidRPr="003D36E6" w:rsidRDefault="007C30CE" w:rsidP="007C30CE">
      <w:pPr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275"/>
        <w:gridCol w:w="851"/>
        <w:gridCol w:w="4252"/>
      </w:tblGrid>
      <w:tr w:rsidR="007C30CE" w:rsidRPr="003D36E6" w:rsidTr="00CC16F9">
        <w:tc>
          <w:tcPr>
            <w:tcW w:w="1418" w:type="dxa"/>
          </w:tcPr>
          <w:p w:rsidR="007C30CE" w:rsidRPr="003D36E6" w:rsidRDefault="007C30CE" w:rsidP="00CC16F9">
            <w:pPr>
              <w:spacing w:line="36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Data</w:t>
            </w:r>
          </w:p>
        </w:tc>
        <w:tc>
          <w:tcPr>
            <w:tcW w:w="1276" w:type="dxa"/>
          </w:tcPr>
          <w:p w:rsidR="007C30CE" w:rsidRPr="003D36E6" w:rsidRDefault="007C30CE" w:rsidP="00CC16F9">
            <w:pPr>
              <w:spacing w:line="36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Início</w:t>
            </w:r>
          </w:p>
        </w:tc>
        <w:tc>
          <w:tcPr>
            <w:tcW w:w="1275" w:type="dxa"/>
          </w:tcPr>
          <w:p w:rsidR="007C30CE" w:rsidRPr="003D36E6" w:rsidRDefault="007C30CE" w:rsidP="00CC16F9">
            <w:pPr>
              <w:spacing w:line="36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Término</w:t>
            </w:r>
          </w:p>
        </w:tc>
        <w:tc>
          <w:tcPr>
            <w:tcW w:w="851" w:type="dxa"/>
          </w:tcPr>
          <w:p w:rsidR="007C30CE" w:rsidRPr="003D36E6" w:rsidRDefault="007C30CE" w:rsidP="00CC16F9">
            <w:pPr>
              <w:spacing w:line="36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C/H</w:t>
            </w:r>
          </w:p>
        </w:tc>
        <w:tc>
          <w:tcPr>
            <w:tcW w:w="4252" w:type="dxa"/>
          </w:tcPr>
          <w:p w:rsidR="007C30CE" w:rsidRPr="003D36E6" w:rsidRDefault="007C30CE" w:rsidP="00CC16F9">
            <w:pPr>
              <w:spacing w:line="36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Assinatura do discente</w:t>
            </w:r>
          </w:p>
        </w:tc>
      </w:tr>
      <w:tr w:rsidR="007C30CE" w:rsidRPr="003D36E6" w:rsidTr="00CC16F9">
        <w:tc>
          <w:tcPr>
            <w:tcW w:w="1418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1418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1418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1418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1418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1418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1418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1418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1418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1418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7C30CE" w:rsidRPr="003D36E6" w:rsidRDefault="007C30CE" w:rsidP="007C30CE">
      <w:pPr>
        <w:rPr>
          <w:sz w:val="22"/>
          <w:szCs w:val="22"/>
        </w:rPr>
      </w:pPr>
    </w:p>
    <w:p w:rsidR="007C30CE" w:rsidRPr="003D36E6" w:rsidRDefault="007C30CE" w:rsidP="007C30CE">
      <w:pPr>
        <w:rPr>
          <w:sz w:val="22"/>
          <w:szCs w:val="22"/>
        </w:rPr>
      </w:pPr>
    </w:p>
    <w:p w:rsidR="007C30CE" w:rsidRPr="003D36E6" w:rsidRDefault="007C30CE" w:rsidP="007C30CE">
      <w:pPr>
        <w:jc w:val="center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__________________, __ de ______________de ____.</w:t>
      </w:r>
    </w:p>
    <w:p w:rsidR="007C30CE" w:rsidRPr="003D36E6" w:rsidRDefault="007C30CE" w:rsidP="007C30CE">
      <w:pPr>
        <w:jc w:val="center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(local e data)</w:t>
      </w:r>
    </w:p>
    <w:p w:rsidR="007C30CE" w:rsidRPr="003D36E6" w:rsidRDefault="007C30CE" w:rsidP="007C30CE">
      <w:pPr>
        <w:jc w:val="center"/>
        <w:rPr>
          <w:sz w:val="22"/>
          <w:szCs w:val="22"/>
        </w:rPr>
      </w:pPr>
    </w:p>
    <w:p w:rsidR="007C30CE" w:rsidRPr="003D36E6" w:rsidRDefault="007C30CE" w:rsidP="007C30CE">
      <w:pPr>
        <w:jc w:val="center"/>
        <w:rPr>
          <w:sz w:val="22"/>
          <w:szCs w:val="22"/>
        </w:rPr>
      </w:pPr>
    </w:p>
    <w:p w:rsidR="007C30CE" w:rsidRPr="003D36E6" w:rsidRDefault="007C30CE" w:rsidP="007C30CE">
      <w:pPr>
        <w:jc w:val="center"/>
        <w:rPr>
          <w:sz w:val="22"/>
          <w:szCs w:val="22"/>
        </w:rPr>
      </w:pPr>
    </w:p>
    <w:p w:rsidR="007C30CE" w:rsidRPr="003D36E6" w:rsidRDefault="007C30CE" w:rsidP="007C30CE">
      <w:pPr>
        <w:jc w:val="center"/>
        <w:rPr>
          <w:sz w:val="22"/>
          <w:szCs w:val="22"/>
        </w:rPr>
      </w:pPr>
      <w:r w:rsidRPr="003D36E6">
        <w:rPr>
          <w:sz w:val="22"/>
          <w:szCs w:val="22"/>
        </w:rPr>
        <w:t>______________________________________________</w:t>
      </w:r>
    </w:p>
    <w:p w:rsidR="007C30CE" w:rsidRPr="003D36E6" w:rsidRDefault="007C30CE" w:rsidP="007C30CE">
      <w:pPr>
        <w:jc w:val="center"/>
        <w:rPr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Assinatura do docente orientador</w:t>
      </w:r>
    </w:p>
    <w:p w:rsidR="007C30CE" w:rsidRPr="003D36E6" w:rsidRDefault="007C30CE" w:rsidP="007C30CE">
      <w:pPr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lastRenderedPageBreak/>
        <w:t xml:space="preserve">ANEXO X </w:t>
      </w:r>
      <w:r>
        <w:rPr>
          <w:rFonts w:ascii="Courier New" w:hAnsi="Courier New" w:cs="Courier New"/>
          <w:sz w:val="22"/>
          <w:szCs w:val="22"/>
        </w:rPr>
        <w:t>-</w:t>
      </w:r>
      <w:r w:rsidRPr="003D36E6">
        <w:rPr>
          <w:rFonts w:ascii="Courier New" w:hAnsi="Courier New" w:cs="Courier New"/>
          <w:sz w:val="22"/>
          <w:szCs w:val="22"/>
        </w:rPr>
        <w:t xml:space="preserve"> RESOLUÇÃO Nº </w:t>
      </w:r>
      <w:r>
        <w:rPr>
          <w:rFonts w:ascii="Courier New" w:hAnsi="Courier New" w:cs="Courier New"/>
          <w:sz w:val="22"/>
          <w:szCs w:val="22"/>
        </w:rPr>
        <w:t>189</w:t>
      </w:r>
      <w:r w:rsidRPr="003D36E6">
        <w:rPr>
          <w:rFonts w:ascii="Courier New" w:hAnsi="Courier New" w:cs="Courier New"/>
          <w:sz w:val="22"/>
          <w:szCs w:val="22"/>
        </w:rPr>
        <w:t xml:space="preserve">/2012-CEPE, DE </w:t>
      </w:r>
      <w:r>
        <w:rPr>
          <w:rFonts w:ascii="Courier New" w:hAnsi="Courier New" w:cs="Courier New"/>
          <w:sz w:val="22"/>
          <w:szCs w:val="22"/>
        </w:rPr>
        <w:t>29</w:t>
      </w:r>
      <w:r w:rsidRPr="003D36E6">
        <w:rPr>
          <w:rFonts w:ascii="Courier New" w:hAnsi="Courier New" w:cs="Courier New"/>
          <w:sz w:val="22"/>
          <w:szCs w:val="22"/>
        </w:rPr>
        <w:t xml:space="preserve"> DE </w:t>
      </w:r>
      <w:r>
        <w:rPr>
          <w:rFonts w:ascii="Courier New" w:hAnsi="Courier New" w:cs="Courier New"/>
          <w:sz w:val="22"/>
          <w:szCs w:val="22"/>
        </w:rPr>
        <w:t>NOVEMBRO</w:t>
      </w:r>
      <w:r w:rsidRPr="003D36E6">
        <w:rPr>
          <w:rFonts w:ascii="Courier New" w:hAnsi="Courier New" w:cs="Courier New"/>
          <w:sz w:val="22"/>
          <w:szCs w:val="22"/>
        </w:rPr>
        <w:t xml:space="preserve"> DE 2012. </w:t>
      </w:r>
    </w:p>
    <w:p w:rsidR="007C30CE" w:rsidRPr="003D36E6" w:rsidRDefault="007C30CE" w:rsidP="007C30CE">
      <w:pPr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3D36E6">
        <w:rPr>
          <w:rFonts w:ascii="Courier New" w:hAnsi="Courier New" w:cs="Courier New"/>
          <w:bCs/>
          <w:sz w:val="22"/>
          <w:szCs w:val="22"/>
        </w:rPr>
        <w:t>RELATÓRIO FINAL DO MONITOR</w:t>
      </w:r>
    </w:p>
    <w:p w:rsidR="007C30CE" w:rsidRPr="003D36E6" w:rsidRDefault="007C30CE" w:rsidP="007C30CE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7C30CE" w:rsidRPr="003D36E6" w:rsidRDefault="007C30CE" w:rsidP="007C30CE">
      <w:pPr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30CE" w:rsidRPr="003D36E6" w:rsidTr="00CC16F9">
        <w:tc>
          <w:tcPr>
            <w:tcW w:w="9155" w:type="dxa"/>
          </w:tcPr>
          <w:p w:rsidR="007C30CE" w:rsidRPr="005676B1" w:rsidRDefault="007C30CE" w:rsidP="00CC16F9">
            <w:pPr>
              <w:pStyle w:val="Ttulo4"/>
              <w:rPr>
                <w:sz w:val="22"/>
                <w:szCs w:val="22"/>
              </w:rPr>
            </w:pPr>
            <w:r w:rsidRPr="005676B1">
              <w:rPr>
                <w:sz w:val="22"/>
                <w:szCs w:val="22"/>
              </w:rPr>
              <w:t>BLOCO I – IDENTIFICAÇÃO</w:t>
            </w:r>
          </w:p>
        </w:tc>
      </w:tr>
      <w:tr w:rsidR="007C30CE" w:rsidRPr="003D36E6" w:rsidTr="00CC16F9">
        <w:tc>
          <w:tcPr>
            <w:tcW w:w="9155" w:type="dxa"/>
          </w:tcPr>
          <w:p w:rsidR="007C30CE" w:rsidRPr="003D36E6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1. Curso: ______________________________________________________</w:t>
            </w:r>
          </w:p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2. Centro: ________________________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_____________________________</w:t>
            </w:r>
          </w:p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Pr="003D36E6">
              <w:rPr>
                <w:rFonts w:ascii="Courier New" w:hAnsi="Courier New" w:cs="Courier New"/>
                <w:i/>
                <w:sz w:val="22"/>
                <w:szCs w:val="22"/>
              </w:rPr>
              <w:t>Campus:</w:t>
            </w:r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 ________________________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_____________________________</w:t>
            </w:r>
          </w:p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4. Título do Projeto: 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_____________________________</w:t>
            </w:r>
          </w:p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5. Disciplina: 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_____________________________</w:t>
            </w:r>
          </w:p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6. Orientador: 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_____________________________</w:t>
            </w:r>
          </w:p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7. Monitor:____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_____________________________</w:t>
            </w:r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 RG nº _____________</w:t>
            </w:r>
          </w:p>
          <w:p w:rsidR="007C30CE" w:rsidRPr="003D36E6" w:rsidRDefault="007C30CE" w:rsidP="00CC16F9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8. Período de abrangência deste re</w:t>
            </w:r>
            <w:r>
              <w:rPr>
                <w:rFonts w:ascii="Courier New" w:hAnsi="Courier New" w:cs="Courier New"/>
                <w:sz w:val="22"/>
                <w:szCs w:val="22"/>
              </w:rPr>
              <w:t>latório: _____________________</w:t>
            </w:r>
          </w:p>
          <w:p w:rsidR="007C30CE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9. Carga-horária total: 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______________________________</w:t>
            </w:r>
          </w:p>
          <w:p w:rsidR="007C30CE" w:rsidRPr="003D36E6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9155" w:type="dxa"/>
          </w:tcPr>
          <w:p w:rsidR="007C30CE" w:rsidRPr="005676B1" w:rsidRDefault="007C30CE" w:rsidP="00CC16F9">
            <w:pPr>
              <w:pStyle w:val="Ttulo4"/>
              <w:jc w:val="center"/>
              <w:rPr>
                <w:sz w:val="22"/>
                <w:szCs w:val="22"/>
              </w:rPr>
            </w:pPr>
            <w:r w:rsidRPr="005676B1">
              <w:rPr>
                <w:sz w:val="22"/>
                <w:szCs w:val="22"/>
              </w:rPr>
              <w:t>BLOCO II – DESCRIÇÃO DAS ATIVIDADES DESENVOLVIDAS</w:t>
            </w:r>
          </w:p>
        </w:tc>
      </w:tr>
      <w:tr w:rsidR="007C30CE" w:rsidRPr="003D36E6" w:rsidTr="00CC16F9">
        <w:tc>
          <w:tcPr>
            <w:tcW w:w="9155" w:type="dxa"/>
          </w:tcPr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9155" w:type="dxa"/>
          </w:tcPr>
          <w:p w:rsidR="007C30CE" w:rsidRPr="005676B1" w:rsidRDefault="007C30CE" w:rsidP="00CC16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676B1">
              <w:rPr>
                <w:rFonts w:ascii="Calibri" w:hAnsi="Calibri"/>
                <w:b/>
                <w:sz w:val="22"/>
                <w:szCs w:val="22"/>
              </w:rPr>
              <w:t>BLOCO III – INFORMAÇÕES ADICIONAIS</w:t>
            </w:r>
          </w:p>
          <w:p w:rsidR="007C30CE" w:rsidRPr="005676B1" w:rsidRDefault="007C30CE" w:rsidP="00CC16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C30CE" w:rsidRPr="005676B1" w:rsidRDefault="007C30CE" w:rsidP="00CC16F9">
            <w:pPr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</w:p>
          <w:p w:rsidR="007C30CE" w:rsidRPr="005676B1" w:rsidRDefault="007C30CE" w:rsidP="00CC16F9">
            <w:pPr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9155" w:type="dxa"/>
          </w:tcPr>
          <w:p w:rsidR="007C30CE" w:rsidRPr="005676B1" w:rsidRDefault="007C30CE" w:rsidP="00CC16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676B1">
              <w:rPr>
                <w:rFonts w:ascii="Calibri" w:hAnsi="Calibri"/>
                <w:b/>
                <w:sz w:val="22"/>
                <w:szCs w:val="22"/>
              </w:rPr>
              <w:t>BLOCO IV – AVALIAÇÃO FINAL</w:t>
            </w:r>
          </w:p>
          <w:p w:rsidR="007C30CE" w:rsidRPr="005676B1" w:rsidRDefault="007C30CE" w:rsidP="00CC16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9155" w:type="dxa"/>
          </w:tcPr>
          <w:p w:rsidR="007C30CE" w:rsidRDefault="007C30CE" w:rsidP="00CC16F9">
            <w:pPr>
              <w:jc w:val="center"/>
              <w:rPr>
                <w:sz w:val="22"/>
                <w:szCs w:val="22"/>
              </w:rPr>
            </w:pPr>
          </w:p>
          <w:p w:rsidR="007C30CE" w:rsidRDefault="007C30CE" w:rsidP="00CC16F9">
            <w:pPr>
              <w:jc w:val="center"/>
              <w:rPr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30CE" w:rsidRDefault="007C30CE" w:rsidP="007C30CE"/>
    <w:p w:rsidR="007C30CE" w:rsidRDefault="007C30CE" w:rsidP="007C30CE">
      <w:pPr>
        <w:rPr>
          <w:sz w:val="22"/>
          <w:szCs w:val="22"/>
        </w:rPr>
        <w:sectPr w:rsidR="007C30CE" w:rsidSect="00B723E4">
          <w:footerReference w:type="default" r:id="rId6"/>
          <w:pgSz w:w="11907" w:h="16840" w:code="9"/>
          <w:pgMar w:top="3289" w:right="1134" w:bottom="1418" w:left="1701" w:header="720" w:footer="720" w:gutter="0"/>
          <w:paperSrc w:first="259" w:other="259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7C30CE" w:rsidRPr="003D36E6" w:rsidTr="00CC16F9">
        <w:tc>
          <w:tcPr>
            <w:tcW w:w="9155" w:type="dxa"/>
          </w:tcPr>
          <w:p w:rsidR="007C30CE" w:rsidRPr="005676B1" w:rsidRDefault="007C30CE" w:rsidP="00CC16F9">
            <w:pPr>
              <w:pStyle w:val="Ttulo4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5676B1">
              <w:rPr>
                <w:rFonts w:ascii="Courier New" w:hAnsi="Courier New" w:cs="Courier New"/>
                <w:b w:val="0"/>
                <w:sz w:val="20"/>
                <w:szCs w:val="20"/>
              </w:rPr>
              <w:lastRenderedPageBreak/>
              <w:t xml:space="preserve">CONTINUAÇÃO DO ANEXO X DA RESOLUÇÃO Nº 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189</w:t>
            </w:r>
            <w:r w:rsidRPr="005676B1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/2012-CEPE, DE 29 DE NOEMBRO DE 2012. </w:t>
            </w:r>
          </w:p>
        </w:tc>
      </w:tr>
      <w:tr w:rsidR="007C30CE" w:rsidRPr="003D36E6" w:rsidTr="00CC16F9">
        <w:tc>
          <w:tcPr>
            <w:tcW w:w="9155" w:type="dxa"/>
          </w:tcPr>
          <w:p w:rsidR="007C30CE" w:rsidRPr="005676B1" w:rsidRDefault="007C30CE" w:rsidP="00CC16F9">
            <w:pPr>
              <w:pStyle w:val="Ttulo4"/>
              <w:jc w:val="center"/>
              <w:rPr>
                <w:sz w:val="22"/>
                <w:szCs w:val="22"/>
              </w:rPr>
            </w:pPr>
            <w:r w:rsidRPr="005676B1">
              <w:rPr>
                <w:rFonts w:cs="Courier New"/>
                <w:sz w:val="20"/>
                <w:szCs w:val="20"/>
              </w:rPr>
              <w:t>BLOCO V - PARECERES</w:t>
            </w:r>
          </w:p>
          <w:p w:rsidR="007C30CE" w:rsidRPr="005676B1" w:rsidRDefault="007C30CE" w:rsidP="00CC16F9">
            <w:pPr>
              <w:pStyle w:val="Ttulo4"/>
              <w:rPr>
                <w:b w:val="0"/>
                <w:sz w:val="22"/>
                <w:szCs w:val="22"/>
              </w:rPr>
            </w:pPr>
            <w:r w:rsidRPr="005676B1">
              <w:rPr>
                <w:sz w:val="22"/>
                <w:szCs w:val="22"/>
              </w:rPr>
              <w:t>1. Do Orientador:</w:t>
            </w:r>
          </w:p>
          <w:p w:rsidR="007C30CE" w:rsidRPr="003D36E6" w:rsidRDefault="007C30CE" w:rsidP="00CC16F9">
            <w:pPr>
              <w:spacing w:line="360" w:lineRule="auto"/>
              <w:rPr>
                <w:sz w:val="22"/>
                <w:szCs w:val="22"/>
              </w:rPr>
            </w:pPr>
            <w:r w:rsidRPr="003D36E6">
              <w:rPr>
                <w:sz w:val="22"/>
                <w:szCs w:val="22"/>
              </w:rPr>
              <w:t>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7C30CE" w:rsidRPr="003D36E6" w:rsidRDefault="007C30CE" w:rsidP="00CC16F9">
            <w:pPr>
              <w:spacing w:line="360" w:lineRule="auto"/>
              <w:rPr>
                <w:sz w:val="22"/>
                <w:szCs w:val="22"/>
              </w:rPr>
            </w:pPr>
            <w:r w:rsidRPr="003D36E6">
              <w:rPr>
                <w:sz w:val="22"/>
                <w:szCs w:val="22"/>
              </w:rPr>
              <w:t>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7C30CE" w:rsidRPr="003D36E6" w:rsidRDefault="007C30CE" w:rsidP="00CC16F9">
            <w:pPr>
              <w:spacing w:line="360" w:lineRule="auto"/>
              <w:rPr>
                <w:sz w:val="22"/>
                <w:szCs w:val="22"/>
              </w:rPr>
            </w:pPr>
            <w:r w:rsidRPr="003D36E6">
              <w:rPr>
                <w:sz w:val="22"/>
                <w:szCs w:val="22"/>
              </w:rPr>
              <w:t>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7C30CE" w:rsidRPr="003D36E6" w:rsidRDefault="007C30CE" w:rsidP="00CC16F9">
            <w:pPr>
              <w:spacing w:line="360" w:lineRule="auto"/>
              <w:rPr>
                <w:sz w:val="22"/>
                <w:szCs w:val="22"/>
              </w:rPr>
            </w:pPr>
            <w:r w:rsidRPr="003D36E6">
              <w:rPr>
                <w:sz w:val="22"/>
                <w:szCs w:val="22"/>
              </w:rPr>
              <w:t>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7C30CE" w:rsidRPr="003D36E6" w:rsidRDefault="007C30CE" w:rsidP="00CC16F9">
            <w:pPr>
              <w:spacing w:line="360" w:lineRule="auto"/>
              <w:rPr>
                <w:sz w:val="22"/>
                <w:szCs w:val="22"/>
              </w:rPr>
            </w:pPr>
            <w:r w:rsidRPr="003D36E6">
              <w:rPr>
                <w:sz w:val="22"/>
                <w:szCs w:val="22"/>
              </w:rPr>
              <w:t>_________________________________________________________________________</w:t>
            </w:r>
            <w:r>
              <w:rPr>
                <w:sz w:val="22"/>
                <w:szCs w:val="22"/>
              </w:rPr>
              <w:t>_____.</w:t>
            </w:r>
          </w:p>
          <w:p w:rsidR="007C30CE" w:rsidRPr="003D36E6" w:rsidRDefault="007C30CE" w:rsidP="00CC16F9">
            <w:pPr>
              <w:rPr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sz w:val="22"/>
                <w:szCs w:val="22"/>
              </w:rPr>
            </w:pPr>
          </w:p>
          <w:p w:rsidR="007C30CE" w:rsidRPr="003D36E6" w:rsidRDefault="007C30CE" w:rsidP="00CC16F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3D36E6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3D36E6">
              <w:rPr>
                <w:sz w:val="22"/>
                <w:szCs w:val="22"/>
              </w:rPr>
              <w:t xml:space="preserve">   ______________________________________</w:t>
            </w: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                            Assinatura do Orientador</w:t>
            </w:r>
          </w:p>
          <w:p w:rsidR="007C30CE" w:rsidRPr="003D36E6" w:rsidRDefault="007C30CE" w:rsidP="00CC16F9">
            <w:pPr>
              <w:rPr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2. Do colegiado do curso:</w:t>
            </w:r>
          </w:p>
          <w:p w:rsidR="007C30CE" w:rsidRPr="003D36E6" w:rsidRDefault="007C30CE" w:rsidP="00CC16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   (  ) Favorável          (  ) Desfavorável*</w:t>
            </w: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   Ata nº ________ de ____de ________________ de _____.</w:t>
            </w: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                            _______________________________________</w:t>
            </w:r>
          </w:p>
          <w:p w:rsidR="007C30CE" w:rsidRPr="003D36E6" w:rsidRDefault="007C30CE" w:rsidP="00CC16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Assinatura do Coordenador do Colegiado</w:t>
            </w: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3. Do Conselho de Centro:</w:t>
            </w:r>
          </w:p>
          <w:p w:rsidR="007C30CE" w:rsidRPr="003D36E6" w:rsidRDefault="007C30CE" w:rsidP="00CC16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7C30CE" w:rsidRPr="003D36E6" w:rsidRDefault="007C30CE" w:rsidP="00CC16F9">
            <w:pPr>
              <w:ind w:firstLine="426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(  ) Favorável          (  ) Desfavorável*</w:t>
            </w: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   Ata nº ________ de ____de ________________ de _____.</w:t>
            </w: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   _______________________________________                                 Assinatura do Diretor de Centro</w:t>
            </w:r>
          </w:p>
          <w:p w:rsidR="007C30CE" w:rsidRPr="003D36E6" w:rsidRDefault="007C30CE" w:rsidP="00CC16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b/>
                <w:bCs/>
                <w:sz w:val="22"/>
                <w:szCs w:val="22"/>
              </w:rPr>
              <w:t>*</w:t>
            </w:r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 Justificar parecer desfavorável.</w:t>
            </w: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94CE9" w:rsidRDefault="00C94CE9"/>
    <w:sectPr w:rsidR="00C94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D16" w:rsidRDefault="00704D16">
      <w:r>
        <w:separator/>
      </w:r>
    </w:p>
  </w:endnote>
  <w:endnote w:type="continuationSeparator" w:id="0">
    <w:p w:rsidR="00704D16" w:rsidRDefault="0070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6B1" w:rsidRPr="005676B1" w:rsidRDefault="005676B1" w:rsidP="005676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D16" w:rsidRDefault="00704D16">
      <w:r>
        <w:separator/>
      </w:r>
    </w:p>
  </w:footnote>
  <w:footnote w:type="continuationSeparator" w:id="0">
    <w:p w:rsidR="00704D16" w:rsidRDefault="0070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CE"/>
    <w:rsid w:val="00374E36"/>
    <w:rsid w:val="003D36E6"/>
    <w:rsid w:val="00413E01"/>
    <w:rsid w:val="00434768"/>
    <w:rsid w:val="005676B1"/>
    <w:rsid w:val="00605C8F"/>
    <w:rsid w:val="00704D16"/>
    <w:rsid w:val="007C30CE"/>
    <w:rsid w:val="009228E2"/>
    <w:rsid w:val="00B723E4"/>
    <w:rsid w:val="00C94CE9"/>
    <w:rsid w:val="00CC16F9"/>
    <w:rsid w:val="00D817D1"/>
    <w:rsid w:val="00DD352D"/>
    <w:rsid w:val="00E93A5F"/>
    <w:rsid w:val="00F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F5032B-79D2-445D-83C7-A13CB681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Body Text 2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30C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30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C30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7C30CE"/>
    <w:rPr>
      <w:rFonts w:ascii="Cambria" w:hAnsi="Cambria" w:cs="Times New Roman"/>
      <w:b/>
      <w:bCs/>
      <w:sz w:val="26"/>
      <w:szCs w:val="26"/>
      <w:lang w:val="x-none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7C30CE"/>
    <w:rPr>
      <w:rFonts w:ascii="Calibri" w:hAnsi="Calibri" w:cs="Times New Roman"/>
      <w:b/>
      <w:bCs/>
      <w:sz w:val="28"/>
      <w:szCs w:val="28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7C30C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7C30CE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7C30CE"/>
    <w:pPr>
      <w:jc w:val="both"/>
    </w:pPr>
    <w:rPr>
      <w:rFonts w:ascii="Courier New" w:hAnsi="Courier New" w:cs="Courier New"/>
      <w:sz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7C30CE"/>
    <w:rPr>
      <w:rFonts w:ascii="Courier New" w:hAnsi="Courier New" w:cs="Courier New"/>
      <w:sz w:val="24"/>
      <w:szCs w:val="24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7C30CE"/>
    <w:pPr>
      <w:ind w:firstLine="708"/>
      <w:jc w:val="both"/>
    </w:pPr>
    <w:rPr>
      <w:rFonts w:ascii="Palatino Linotype" w:hAnsi="Palatino Linotype" w:cs="Arial"/>
      <w:color w:val="FF0000"/>
      <w:spacing w:val="-5"/>
      <w:sz w:val="23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7C30CE"/>
    <w:rPr>
      <w:rFonts w:ascii="Palatino Linotype" w:hAnsi="Palatino Linotype" w:cs="Arial"/>
      <w:color w:val="FF0000"/>
      <w:spacing w:val="-5"/>
      <w:sz w:val="20"/>
      <w:szCs w:val="20"/>
    </w:rPr>
  </w:style>
  <w:style w:type="paragraph" w:styleId="Rodap">
    <w:name w:val="footer"/>
    <w:basedOn w:val="Normal"/>
    <w:link w:val="RodapChar"/>
    <w:uiPriority w:val="99"/>
    <w:rsid w:val="007C30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C30CE"/>
    <w:rPr>
      <w:rFonts w:ascii="Times New Roman" w:hAnsi="Times New Roman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C30CE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C30CE"/>
    <w:rPr>
      <w:rFonts w:ascii="Times New Roman" w:hAnsi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A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93A5F"/>
    <w:rPr>
      <w:rFonts w:ascii="Tahoma" w:hAnsi="Tahoma" w:cs="Tahoma"/>
      <w:sz w:val="16"/>
      <w:szCs w:val="1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asdada</dc:creator>
  <cp:keywords/>
  <dc:description/>
  <cp:lastModifiedBy>Adair Santa Catarina</cp:lastModifiedBy>
  <cp:revision>2</cp:revision>
  <cp:lastPrinted>2014-03-20T17:15:00Z</cp:lastPrinted>
  <dcterms:created xsi:type="dcterms:W3CDTF">2020-02-21T16:18:00Z</dcterms:created>
  <dcterms:modified xsi:type="dcterms:W3CDTF">2020-02-21T16:18:00Z</dcterms:modified>
</cp:coreProperties>
</file>