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F6BF85" w14:textId="77777777" w:rsidR="00161CF9" w:rsidRDefault="00000000">
      <w:pPr>
        <w:tabs>
          <w:tab w:val="left" w:pos="3464"/>
          <w:tab w:val="left" w:pos="6694"/>
        </w:tabs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33"/>
          <w:szCs w:val="33"/>
          <w:vertAlign w:val="superscript"/>
        </w:rPr>
        <w:drawing>
          <wp:inline distT="0" distB="0" distL="0" distR="0" wp14:anchorId="3B1DB76E" wp14:editId="7E12C9C1">
            <wp:extent cx="1747390" cy="628650"/>
            <wp:effectExtent l="0" t="0" r="0" b="0"/>
            <wp:docPr id="1850365728" name="image1.png" descr="Logotipo, nome da empresa  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tipo, nome da empresa  Descrição gerada automaticament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7390" cy="62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3"/>
          <w:szCs w:val="33"/>
          <w:vertAlign w:val="superscript"/>
        </w:rPr>
        <w:tab/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1D2E64D" wp14:editId="02D9F51D">
            <wp:extent cx="1767936" cy="698373"/>
            <wp:effectExtent l="0" t="0" r="0" b="0"/>
            <wp:docPr id="1850365730" name="image4.jpg" descr="Paraná Fala Idiomas | Secretaria da Ciência, Tecnologia e Ensino Superi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Paraná Fala Idiomas | Secretaria da Ciência, Tecnologia e Ensino Superior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7936" cy="6983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noProof/>
          <w:sz w:val="33"/>
          <w:szCs w:val="33"/>
          <w:vertAlign w:val="superscript"/>
        </w:rPr>
        <w:drawing>
          <wp:inline distT="0" distB="0" distL="0" distR="0" wp14:anchorId="7E9D048A" wp14:editId="68C42C60">
            <wp:extent cx="1600015" cy="691515"/>
            <wp:effectExtent l="0" t="0" r="0" b="0"/>
            <wp:docPr id="1850365729" name="image2.png" descr="Identidades Visuais | Secretaria da Ciência, Tecnologia e Ensino Superi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dentidades Visuais | Secretaria da Ciência, Tecnologia e Ensino Superior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015" cy="691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1E1043" w14:textId="77777777" w:rsidR="00161CF9" w:rsidRDefault="00161C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9628922" w14:textId="2F51E3AC" w:rsidR="00161CF9" w:rsidRDefault="00000000">
      <w:pPr>
        <w:spacing w:before="92"/>
        <w:ind w:left="401" w:right="105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EDITAL Nº </w:t>
      </w:r>
      <w:r w:rsidR="007C72CA">
        <w:rPr>
          <w:rFonts w:ascii="Arial" w:eastAsia="Arial" w:hAnsi="Arial" w:cs="Arial"/>
          <w:sz w:val="24"/>
          <w:szCs w:val="24"/>
        </w:rPr>
        <w:t>0</w:t>
      </w:r>
      <w:r w:rsidR="00EF2076"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/2025</w:t>
      </w:r>
    </w:p>
    <w:p w14:paraId="6433B4AE" w14:textId="77777777" w:rsidR="00161CF9" w:rsidRDefault="00000000">
      <w:pPr>
        <w:spacing w:before="183"/>
        <w:ind w:left="402" w:right="105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 PARANÁ FALA IDIOMAS - ESPANHOL</w:t>
      </w:r>
    </w:p>
    <w:p w14:paraId="2EA758C5" w14:textId="1D9FA1BF" w:rsidR="00161CF9" w:rsidRDefault="00000000">
      <w:pPr>
        <w:spacing w:before="182" w:line="259" w:lineRule="auto"/>
        <w:ind w:left="402" w:right="105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RESULTADO LISTAS DE MATRICULADOS  E LISTA DE ESPERA EM CURSOS DE ESPANHOL OFERTADOS NO PRIMEIRO SEMESTRE DE 2025 </w:t>
      </w:r>
      <w:r w:rsidR="007C72CA"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z w:val="24"/>
          <w:szCs w:val="24"/>
        </w:rPr>
        <w:t xml:space="preserve"> PFE</w:t>
      </w:r>
      <w:r w:rsidR="007C72CA">
        <w:rPr>
          <w:rFonts w:ascii="Arial" w:eastAsia="Arial" w:hAnsi="Arial" w:cs="Arial"/>
          <w:sz w:val="24"/>
          <w:szCs w:val="24"/>
        </w:rPr>
        <w:t xml:space="preserve"> </w:t>
      </w:r>
    </w:p>
    <w:p w14:paraId="65054412" w14:textId="77777777" w:rsidR="00161CF9" w:rsidRDefault="00161CF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</w:p>
    <w:p w14:paraId="161163D2" w14:textId="77777777" w:rsidR="00161CF9" w:rsidRDefault="00161CF9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Arial" w:eastAsia="Arial" w:hAnsi="Arial" w:cs="Arial"/>
          <w:color w:val="000000"/>
          <w:sz w:val="27"/>
          <w:szCs w:val="27"/>
        </w:rPr>
      </w:pPr>
    </w:p>
    <w:p w14:paraId="342F3DBD" w14:textId="00176C3A" w:rsidR="00161CF9" w:rsidRDefault="00000000">
      <w:pPr>
        <w:spacing w:line="259" w:lineRule="auto"/>
        <w:ind w:left="162" w:right="87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Coordenação Institucional do Programa “O Paraná Fala Idiomas - Espanhol", da Unioeste, no uso de suas atribuições e prerrogativas legais, torna público o resultado das inscrições para os cursos</w:t>
      </w:r>
      <w:r w:rsidR="00460118">
        <w:rPr>
          <w:rFonts w:ascii="Arial" w:eastAsia="Arial" w:hAnsi="Arial" w:cs="Arial"/>
          <w:sz w:val="24"/>
          <w:szCs w:val="24"/>
        </w:rPr>
        <w:t xml:space="preserve"> online</w:t>
      </w:r>
      <w:r>
        <w:rPr>
          <w:rFonts w:ascii="Arial" w:eastAsia="Arial" w:hAnsi="Arial" w:cs="Arial"/>
          <w:sz w:val="24"/>
          <w:szCs w:val="24"/>
        </w:rPr>
        <w:t xml:space="preserve"> de espanhol, ofertados pelo Programa, no Primeiro Semestre de 2025. </w:t>
      </w:r>
    </w:p>
    <w:p w14:paraId="13605C52" w14:textId="77777777" w:rsidR="00161CF9" w:rsidRDefault="00161CF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6"/>
          <w:szCs w:val="26"/>
        </w:rPr>
      </w:pPr>
    </w:p>
    <w:p w14:paraId="72C27567" w14:textId="77777777" w:rsidR="00161CF9" w:rsidRDefault="00161CF9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al" w:eastAsia="Arial" w:hAnsi="Arial" w:cs="Arial"/>
          <w:color w:val="000000"/>
          <w:sz w:val="26"/>
          <w:szCs w:val="26"/>
        </w:rPr>
      </w:pPr>
    </w:p>
    <w:p w14:paraId="291ED26D" w14:textId="77777777" w:rsidR="00161C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82"/>
        </w:tabs>
        <w:spacing w:line="259" w:lineRule="auto"/>
        <w:ind w:right="1162"/>
        <w:rPr>
          <w:color w:val="000000"/>
        </w:rPr>
      </w:pPr>
      <w:r>
        <w:rPr>
          <w:color w:val="000000"/>
        </w:rPr>
        <w:t xml:space="preserve">Dos candidatos classificados por ordem de inscrição para o curso </w:t>
      </w:r>
      <w:r>
        <w:t>Espanhol intermediário parte 1 nível B1.1 (Sábado 9h às 12h)</w:t>
      </w:r>
      <w:r>
        <w:rPr>
          <w:color w:val="000000"/>
        </w:rPr>
        <w:t xml:space="preserve">, </w:t>
      </w:r>
      <w:r>
        <w:t>online</w:t>
      </w:r>
      <w:r>
        <w:rPr>
          <w:color w:val="000000"/>
        </w:rPr>
        <w:t>.</w:t>
      </w:r>
    </w:p>
    <w:p w14:paraId="1E7B698E" w14:textId="77777777" w:rsidR="00161CF9" w:rsidRDefault="00161CF9">
      <w:pPr>
        <w:pBdr>
          <w:top w:val="nil"/>
          <w:left w:val="nil"/>
          <w:bottom w:val="nil"/>
          <w:right w:val="nil"/>
          <w:between w:val="nil"/>
        </w:pBdr>
        <w:tabs>
          <w:tab w:val="left" w:pos="882"/>
        </w:tabs>
        <w:spacing w:line="259" w:lineRule="auto"/>
        <w:ind w:right="1162"/>
      </w:pPr>
    </w:p>
    <w:p w14:paraId="7F8D2AC6" w14:textId="77777777" w:rsidR="00161CF9" w:rsidRDefault="00161CF9"/>
    <w:tbl>
      <w:tblPr>
        <w:tblStyle w:val="a8"/>
        <w:tblW w:w="8222" w:type="dxa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5"/>
        <w:gridCol w:w="7377"/>
      </w:tblGrid>
      <w:tr w:rsidR="00161CF9" w14:paraId="19CF08C8" w14:textId="77777777">
        <w:trPr>
          <w:trHeight w:val="510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AEE4FD" w14:textId="77777777" w:rsidR="00161CF9" w:rsidRDefault="00000000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7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93AFE1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Rafaela Rech</w:t>
            </w:r>
          </w:p>
        </w:tc>
      </w:tr>
      <w:tr w:rsidR="00161CF9" w14:paraId="7BE9935F" w14:textId="77777777">
        <w:trPr>
          <w:trHeight w:val="510"/>
        </w:trPr>
        <w:tc>
          <w:tcPr>
            <w:tcW w:w="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90A36B" w14:textId="77777777" w:rsidR="00161CF9" w:rsidRDefault="00000000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7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DA1F24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Geovana Daniele Ekert</w:t>
            </w:r>
          </w:p>
        </w:tc>
      </w:tr>
      <w:tr w:rsidR="00161CF9" w14:paraId="48653C4E" w14:textId="77777777">
        <w:trPr>
          <w:trHeight w:val="508"/>
        </w:trPr>
        <w:tc>
          <w:tcPr>
            <w:tcW w:w="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C7A7E9" w14:textId="77777777" w:rsidR="00161CF9" w:rsidRDefault="00000000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7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816DFC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Laudelina Alves Ribeiro</w:t>
            </w:r>
          </w:p>
        </w:tc>
      </w:tr>
      <w:tr w:rsidR="00161CF9" w14:paraId="4ECA638D" w14:textId="77777777">
        <w:trPr>
          <w:trHeight w:val="510"/>
        </w:trPr>
        <w:tc>
          <w:tcPr>
            <w:tcW w:w="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C75B6B" w14:textId="77777777" w:rsidR="00161CF9" w:rsidRDefault="00000000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7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0B04F7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Diana Anschau Cupertini</w:t>
            </w:r>
          </w:p>
        </w:tc>
      </w:tr>
      <w:tr w:rsidR="00161CF9" w14:paraId="09027E03" w14:textId="77777777">
        <w:trPr>
          <w:trHeight w:val="510"/>
        </w:trPr>
        <w:tc>
          <w:tcPr>
            <w:tcW w:w="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5A00BF" w14:textId="77777777" w:rsidR="00161CF9" w:rsidRDefault="00000000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7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DB8823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Veronica Marques da Costa Berdague</w:t>
            </w:r>
          </w:p>
        </w:tc>
      </w:tr>
      <w:tr w:rsidR="00161CF9" w14:paraId="2490077B" w14:textId="77777777">
        <w:trPr>
          <w:trHeight w:val="510"/>
        </w:trPr>
        <w:tc>
          <w:tcPr>
            <w:tcW w:w="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A8DDA8" w14:textId="77777777" w:rsidR="00161CF9" w:rsidRDefault="00000000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7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4C4215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Vitor Fernando Krampe</w:t>
            </w:r>
          </w:p>
        </w:tc>
      </w:tr>
      <w:tr w:rsidR="00161CF9" w14:paraId="2E8970DD" w14:textId="77777777">
        <w:trPr>
          <w:trHeight w:val="510"/>
        </w:trPr>
        <w:tc>
          <w:tcPr>
            <w:tcW w:w="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7BCA15" w14:textId="77777777" w:rsidR="00161CF9" w:rsidRDefault="00000000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7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045DA5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RICARDO SCALABRIN TONIETO</w:t>
            </w:r>
          </w:p>
        </w:tc>
      </w:tr>
      <w:tr w:rsidR="00161CF9" w14:paraId="5C1441D9" w14:textId="77777777">
        <w:trPr>
          <w:trHeight w:val="510"/>
        </w:trPr>
        <w:tc>
          <w:tcPr>
            <w:tcW w:w="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BB93AB" w14:textId="77777777" w:rsidR="00161CF9" w:rsidRDefault="00000000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7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1CE89A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UELSON SERRA GARCIA</w:t>
            </w:r>
          </w:p>
        </w:tc>
      </w:tr>
      <w:tr w:rsidR="00161CF9" w14:paraId="4040C12C" w14:textId="77777777">
        <w:trPr>
          <w:trHeight w:val="510"/>
        </w:trPr>
        <w:tc>
          <w:tcPr>
            <w:tcW w:w="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2EFCE0" w14:textId="77777777" w:rsidR="00161CF9" w:rsidRDefault="00000000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7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A7C516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Jessica Engel do Nascimento</w:t>
            </w:r>
          </w:p>
        </w:tc>
      </w:tr>
      <w:tr w:rsidR="00161CF9" w14:paraId="093FDBA3" w14:textId="77777777">
        <w:trPr>
          <w:trHeight w:val="510"/>
        </w:trPr>
        <w:tc>
          <w:tcPr>
            <w:tcW w:w="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3F8948" w14:textId="77777777" w:rsidR="00161CF9" w:rsidRDefault="00000000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7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824FE6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Jenni Alves</w:t>
            </w:r>
          </w:p>
        </w:tc>
      </w:tr>
      <w:tr w:rsidR="00161CF9" w14:paraId="60F0CB57" w14:textId="77777777">
        <w:trPr>
          <w:trHeight w:val="508"/>
        </w:trPr>
        <w:tc>
          <w:tcPr>
            <w:tcW w:w="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D9AEB7" w14:textId="77777777" w:rsidR="00161CF9" w:rsidRDefault="00000000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7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108CA7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Vitor Igor seraine soares Rodrigues</w:t>
            </w:r>
          </w:p>
        </w:tc>
      </w:tr>
      <w:tr w:rsidR="00161CF9" w14:paraId="52528249" w14:textId="77777777">
        <w:trPr>
          <w:trHeight w:val="508"/>
        </w:trPr>
        <w:tc>
          <w:tcPr>
            <w:tcW w:w="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B5BF4C" w14:textId="77777777" w:rsidR="00161CF9" w:rsidRDefault="00000000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7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786F4C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Ana Carolina Acom</w:t>
            </w:r>
          </w:p>
        </w:tc>
      </w:tr>
      <w:tr w:rsidR="00161CF9" w14:paraId="7615AF85" w14:textId="77777777">
        <w:trPr>
          <w:trHeight w:val="508"/>
        </w:trPr>
        <w:tc>
          <w:tcPr>
            <w:tcW w:w="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5D15E4" w14:textId="77777777" w:rsidR="00161CF9" w:rsidRDefault="00000000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</w:t>
            </w:r>
          </w:p>
        </w:tc>
        <w:tc>
          <w:tcPr>
            <w:tcW w:w="7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1DB0D6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KILDERY LOREAN MAXIMO CLEMENTE</w:t>
            </w:r>
          </w:p>
        </w:tc>
      </w:tr>
      <w:tr w:rsidR="00161CF9" w14:paraId="1CB37607" w14:textId="77777777">
        <w:trPr>
          <w:trHeight w:val="508"/>
        </w:trPr>
        <w:tc>
          <w:tcPr>
            <w:tcW w:w="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FB80D8" w14:textId="77777777" w:rsidR="00161CF9" w:rsidRDefault="00000000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14</w:t>
            </w:r>
          </w:p>
        </w:tc>
        <w:tc>
          <w:tcPr>
            <w:tcW w:w="7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8ABE4E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jandira guenka palma</w:t>
            </w:r>
          </w:p>
        </w:tc>
      </w:tr>
      <w:tr w:rsidR="00161CF9" w14:paraId="205FDDB7" w14:textId="77777777">
        <w:trPr>
          <w:trHeight w:val="508"/>
        </w:trPr>
        <w:tc>
          <w:tcPr>
            <w:tcW w:w="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C3AD28" w14:textId="77777777" w:rsidR="00161CF9" w:rsidRDefault="00000000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</w:p>
        </w:tc>
        <w:tc>
          <w:tcPr>
            <w:tcW w:w="7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D69D5E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Nicoly Cristina Mossmann</w:t>
            </w:r>
          </w:p>
        </w:tc>
      </w:tr>
      <w:tr w:rsidR="00161CF9" w14:paraId="5697B6BC" w14:textId="77777777">
        <w:trPr>
          <w:trHeight w:val="508"/>
        </w:trPr>
        <w:tc>
          <w:tcPr>
            <w:tcW w:w="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C982A9" w14:textId="77777777" w:rsidR="00161CF9" w:rsidRDefault="00000000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</w:t>
            </w:r>
          </w:p>
        </w:tc>
        <w:tc>
          <w:tcPr>
            <w:tcW w:w="7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A64452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Isadora Bortoli Mores</w:t>
            </w:r>
          </w:p>
        </w:tc>
      </w:tr>
      <w:tr w:rsidR="00161CF9" w14:paraId="456FB0BB" w14:textId="77777777">
        <w:trPr>
          <w:trHeight w:val="508"/>
        </w:trPr>
        <w:tc>
          <w:tcPr>
            <w:tcW w:w="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4A25F0" w14:textId="77777777" w:rsidR="00161CF9" w:rsidRDefault="00000000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</w:t>
            </w:r>
          </w:p>
        </w:tc>
        <w:tc>
          <w:tcPr>
            <w:tcW w:w="7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9E2148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Juliana Aparecida de Oliveira</w:t>
            </w:r>
          </w:p>
        </w:tc>
      </w:tr>
      <w:tr w:rsidR="00161CF9" w14:paraId="41E96329" w14:textId="77777777">
        <w:trPr>
          <w:trHeight w:val="508"/>
        </w:trPr>
        <w:tc>
          <w:tcPr>
            <w:tcW w:w="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DBCD26" w14:textId="77777777" w:rsidR="00161CF9" w:rsidRDefault="00000000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</w:t>
            </w:r>
          </w:p>
        </w:tc>
        <w:tc>
          <w:tcPr>
            <w:tcW w:w="7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5A1521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Lucas Emanuel Pereyra</w:t>
            </w:r>
          </w:p>
        </w:tc>
      </w:tr>
      <w:tr w:rsidR="00161CF9" w14:paraId="76099195" w14:textId="77777777">
        <w:trPr>
          <w:trHeight w:val="508"/>
        </w:trPr>
        <w:tc>
          <w:tcPr>
            <w:tcW w:w="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8E035F" w14:textId="77777777" w:rsidR="00161CF9" w:rsidRDefault="00000000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</w:t>
            </w:r>
          </w:p>
        </w:tc>
        <w:tc>
          <w:tcPr>
            <w:tcW w:w="7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24276F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Daniel Arend</w:t>
            </w:r>
          </w:p>
        </w:tc>
      </w:tr>
      <w:tr w:rsidR="00161CF9" w14:paraId="38BFD4C4" w14:textId="77777777">
        <w:trPr>
          <w:trHeight w:val="508"/>
        </w:trPr>
        <w:tc>
          <w:tcPr>
            <w:tcW w:w="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22ED2C" w14:textId="77777777" w:rsidR="00161CF9" w:rsidRDefault="00000000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</w:p>
        </w:tc>
        <w:tc>
          <w:tcPr>
            <w:tcW w:w="7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F1AE7E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Ronaldo Aurélio Gimenes Garcia</w:t>
            </w:r>
          </w:p>
        </w:tc>
      </w:tr>
      <w:tr w:rsidR="00161CF9" w14:paraId="7151FD99" w14:textId="77777777">
        <w:trPr>
          <w:trHeight w:val="508"/>
        </w:trPr>
        <w:tc>
          <w:tcPr>
            <w:tcW w:w="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523780" w14:textId="77777777" w:rsidR="00161CF9" w:rsidRDefault="00000000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</w:t>
            </w:r>
          </w:p>
        </w:tc>
        <w:tc>
          <w:tcPr>
            <w:tcW w:w="7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27EA3E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Pedro Henrique Brustz Mafort</w:t>
            </w:r>
          </w:p>
        </w:tc>
      </w:tr>
      <w:tr w:rsidR="00161CF9" w14:paraId="3342F4EE" w14:textId="77777777">
        <w:trPr>
          <w:trHeight w:val="508"/>
        </w:trPr>
        <w:tc>
          <w:tcPr>
            <w:tcW w:w="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7AD5CF" w14:textId="77777777" w:rsidR="00161CF9" w:rsidRDefault="00000000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</w:t>
            </w:r>
          </w:p>
        </w:tc>
        <w:tc>
          <w:tcPr>
            <w:tcW w:w="7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695087" w14:textId="77777777" w:rsidR="00161C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Renan Chagas Rudnick</w:t>
            </w:r>
          </w:p>
        </w:tc>
      </w:tr>
      <w:tr w:rsidR="00161CF9" w14:paraId="0ACB023F" w14:textId="77777777">
        <w:trPr>
          <w:trHeight w:val="508"/>
        </w:trPr>
        <w:tc>
          <w:tcPr>
            <w:tcW w:w="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BB168B" w14:textId="77777777" w:rsidR="00161CF9" w:rsidRDefault="00000000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</w:t>
            </w:r>
          </w:p>
        </w:tc>
        <w:tc>
          <w:tcPr>
            <w:tcW w:w="7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5CA24B" w14:textId="77777777" w:rsidR="00161C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Patricia Alessandra Carneiro</w:t>
            </w:r>
          </w:p>
        </w:tc>
      </w:tr>
      <w:tr w:rsidR="00161CF9" w14:paraId="48E2DF77" w14:textId="77777777">
        <w:trPr>
          <w:trHeight w:val="508"/>
        </w:trPr>
        <w:tc>
          <w:tcPr>
            <w:tcW w:w="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21ED0D" w14:textId="77777777" w:rsidR="00161CF9" w:rsidRDefault="00000000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</w:t>
            </w:r>
          </w:p>
        </w:tc>
        <w:tc>
          <w:tcPr>
            <w:tcW w:w="7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8FCE1D" w14:textId="77777777" w:rsidR="00161C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Milena Magri Rodrigues</w:t>
            </w:r>
          </w:p>
        </w:tc>
      </w:tr>
      <w:tr w:rsidR="00161CF9" w14:paraId="7F8456C3" w14:textId="77777777">
        <w:trPr>
          <w:trHeight w:val="508"/>
        </w:trPr>
        <w:tc>
          <w:tcPr>
            <w:tcW w:w="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A3A329" w14:textId="77777777" w:rsidR="00161CF9" w:rsidRDefault="00000000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</w:t>
            </w:r>
          </w:p>
        </w:tc>
        <w:tc>
          <w:tcPr>
            <w:tcW w:w="7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B727F3" w14:textId="77777777" w:rsidR="00161C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SANDRA APARECIDA BRASIL</w:t>
            </w:r>
          </w:p>
        </w:tc>
      </w:tr>
    </w:tbl>
    <w:p w14:paraId="13016D9B" w14:textId="77777777" w:rsidR="00161CF9" w:rsidRDefault="00161CF9">
      <w:pPr>
        <w:rPr>
          <w:sz w:val="13"/>
          <w:szCs w:val="13"/>
        </w:rPr>
      </w:pPr>
    </w:p>
    <w:p w14:paraId="38D6830A" w14:textId="77777777" w:rsidR="00161CF9" w:rsidRDefault="00161CF9">
      <w:pPr>
        <w:pBdr>
          <w:top w:val="nil"/>
          <w:left w:val="nil"/>
          <w:bottom w:val="nil"/>
          <w:right w:val="nil"/>
          <w:between w:val="nil"/>
        </w:pBdr>
        <w:tabs>
          <w:tab w:val="left" w:pos="882"/>
        </w:tabs>
        <w:spacing w:before="182" w:line="259" w:lineRule="auto"/>
        <w:ind w:left="720" w:right="1160"/>
      </w:pPr>
      <w:bookmarkStart w:id="0" w:name="_heading=h.7kqljc3hyfwp" w:colFirst="0" w:colLast="0"/>
      <w:bookmarkEnd w:id="0"/>
    </w:p>
    <w:p w14:paraId="186DE529" w14:textId="77777777" w:rsidR="00161CF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82"/>
        </w:tabs>
        <w:spacing w:before="182" w:line="259" w:lineRule="auto"/>
        <w:ind w:left="720" w:right="1160"/>
      </w:pPr>
      <w:bookmarkStart w:id="1" w:name="_heading=h.pwrul18yctga" w:colFirst="0" w:colLast="0"/>
      <w:bookmarkEnd w:id="1"/>
      <w:r>
        <w:t>Dos candidatos classificados por ordem de inscrição para a lista de espera do curso Espanhol intermediário parte 1 nível B1.1 (Sábado 9h às 12h), online.</w:t>
      </w:r>
    </w:p>
    <w:p w14:paraId="4AFD1728" w14:textId="77777777" w:rsidR="00161CF9" w:rsidRDefault="00161CF9"/>
    <w:tbl>
      <w:tblPr>
        <w:tblStyle w:val="a9"/>
        <w:tblW w:w="8222" w:type="dxa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5"/>
        <w:gridCol w:w="7377"/>
      </w:tblGrid>
      <w:tr w:rsidR="00161CF9" w14:paraId="089747C5" w14:textId="77777777">
        <w:trPr>
          <w:trHeight w:val="508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6E3B63" w14:textId="77777777" w:rsidR="00161CF9" w:rsidRDefault="00000000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7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E92759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Ruth Xavier da Silva de Souza</w:t>
            </w:r>
          </w:p>
        </w:tc>
      </w:tr>
      <w:tr w:rsidR="00161CF9" w14:paraId="1F6B3EF2" w14:textId="77777777">
        <w:trPr>
          <w:trHeight w:val="508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A8FA27" w14:textId="77777777" w:rsidR="00161CF9" w:rsidRDefault="00000000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7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917CBE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Lara Bortoluzzi</w:t>
            </w:r>
          </w:p>
        </w:tc>
      </w:tr>
      <w:tr w:rsidR="00161CF9" w14:paraId="648C479C" w14:textId="77777777">
        <w:trPr>
          <w:trHeight w:val="508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5A8D0C" w14:textId="77777777" w:rsidR="00161CF9" w:rsidRDefault="00000000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7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E1FBF8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Iasmim Iaci dos Santos Beranger</w:t>
            </w:r>
          </w:p>
        </w:tc>
      </w:tr>
      <w:tr w:rsidR="00161CF9" w14:paraId="11F86A4F" w14:textId="77777777">
        <w:trPr>
          <w:trHeight w:val="508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A428CD" w14:textId="77777777" w:rsidR="00161CF9" w:rsidRDefault="00000000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7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BE2759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Anderson Jose Ribeiro da Silva</w:t>
            </w:r>
          </w:p>
        </w:tc>
      </w:tr>
      <w:tr w:rsidR="00161CF9" w14:paraId="06BCAC6D" w14:textId="77777777">
        <w:trPr>
          <w:trHeight w:val="508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131E89" w14:textId="77777777" w:rsidR="00161CF9" w:rsidRDefault="00000000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7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872C56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Luis Cristovão Lopes</w:t>
            </w:r>
          </w:p>
        </w:tc>
      </w:tr>
      <w:tr w:rsidR="00161CF9" w14:paraId="01D44B2E" w14:textId="77777777">
        <w:trPr>
          <w:trHeight w:val="508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2F792A" w14:textId="77777777" w:rsidR="00161CF9" w:rsidRDefault="00000000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7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47F023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SILENE SAYÃO</w:t>
            </w:r>
          </w:p>
        </w:tc>
      </w:tr>
    </w:tbl>
    <w:p w14:paraId="4854DCBB" w14:textId="77777777" w:rsidR="00161CF9" w:rsidRDefault="00161CF9"/>
    <w:p w14:paraId="7AA4D48A" w14:textId="77777777" w:rsidR="00161CF9" w:rsidRDefault="00161CF9">
      <w:pPr>
        <w:pBdr>
          <w:top w:val="nil"/>
          <w:left w:val="nil"/>
          <w:bottom w:val="nil"/>
          <w:right w:val="nil"/>
          <w:between w:val="nil"/>
        </w:pBdr>
        <w:tabs>
          <w:tab w:val="left" w:pos="882"/>
        </w:tabs>
        <w:spacing w:before="182" w:line="259" w:lineRule="auto"/>
        <w:ind w:left="720" w:right="1160"/>
      </w:pPr>
      <w:bookmarkStart w:id="2" w:name="_heading=h.dzbyg57hbgb2" w:colFirst="0" w:colLast="0"/>
      <w:bookmarkEnd w:id="2"/>
    </w:p>
    <w:p w14:paraId="207AA47A" w14:textId="77777777" w:rsidR="00161C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82"/>
        </w:tabs>
        <w:spacing w:before="182" w:line="259" w:lineRule="auto"/>
        <w:ind w:right="1160"/>
        <w:rPr>
          <w:color w:val="000000"/>
        </w:rPr>
      </w:pPr>
      <w:r>
        <w:rPr>
          <w:color w:val="000000"/>
        </w:rPr>
        <w:t xml:space="preserve">Dos candidatos classificados por ordem de inscrição para o curso </w:t>
      </w:r>
      <w:r>
        <w:rPr>
          <w:rFonts w:ascii="Arial" w:eastAsia="Arial" w:hAnsi="Arial" w:cs="Arial"/>
          <w:sz w:val="20"/>
          <w:szCs w:val="20"/>
        </w:rPr>
        <w:t>Espanhol como meio de instrução para professores universitários: ênfase em expressão oral Nível A2 (Quinta-feira 17h às 19h),</w:t>
      </w:r>
      <w:r>
        <w:rPr>
          <w:color w:val="000000"/>
        </w:rPr>
        <w:t xml:space="preserve"> online.</w:t>
      </w:r>
    </w:p>
    <w:p w14:paraId="1C0496FE" w14:textId="77777777" w:rsidR="00161CF9" w:rsidRDefault="00161CF9">
      <w:pPr>
        <w:spacing w:line="259" w:lineRule="auto"/>
      </w:pPr>
    </w:p>
    <w:tbl>
      <w:tblPr>
        <w:tblStyle w:val="aa"/>
        <w:tblpPr w:leftFromText="141" w:rightFromText="141" w:vertAnchor="text" w:tblpY="138"/>
        <w:tblW w:w="8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9"/>
        <w:gridCol w:w="7358"/>
      </w:tblGrid>
      <w:tr w:rsidR="00161CF9" w14:paraId="445D7E20" w14:textId="77777777">
        <w:trPr>
          <w:trHeight w:val="508"/>
        </w:trPr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214A5D" w14:textId="77777777" w:rsidR="00161C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405"/>
            </w:pPr>
            <w:r>
              <w:lastRenderedPageBreak/>
              <w:t>1</w:t>
            </w:r>
          </w:p>
        </w:tc>
        <w:tc>
          <w:tcPr>
            <w:tcW w:w="7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2EC58C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RICARDO AUGUSTO DE LIMA</w:t>
            </w:r>
          </w:p>
        </w:tc>
      </w:tr>
      <w:tr w:rsidR="00161CF9" w14:paraId="0D2B3234" w14:textId="77777777">
        <w:trPr>
          <w:trHeight w:val="510"/>
        </w:trPr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BC6B8A" w14:textId="77777777" w:rsidR="00161C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405"/>
            </w:pPr>
            <w:r>
              <w:t>3</w:t>
            </w:r>
          </w:p>
        </w:tc>
        <w:tc>
          <w:tcPr>
            <w:tcW w:w="735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7665C6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Rosalvo Schütz</w:t>
            </w:r>
          </w:p>
        </w:tc>
      </w:tr>
      <w:tr w:rsidR="00161CF9" w14:paraId="71FF1914" w14:textId="77777777">
        <w:trPr>
          <w:trHeight w:val="508"/>
        </w:trPr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319D20" w14:textId="77777777" w:rsidR="00161C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405"/>
            </w:pPr>
            <w:r>
              <w:t>4</w:t>
            </w:r>
          </w:p>
        </w:tc>
        <w:tc>
          <w:tcPr>
            <w:tcW w:w="735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65C339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Gonçalo Cassins Moreira do Carmo</w:t>
            </w:r>
          </w:p>
        </w:tc>
      </w:tr>
      <w:tr w:rsidR="00161CF9" w14:paraId="2DF867CE" w14:textId="77777777">
        <w:trPr>
          <w:trHeight w:val="510"/>
        </w:trPr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71F705" w14:textId="77777777" w:rsidR="00161C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405"/>
            </w:pPr>
            <w:r>
              <w:t>5</w:t>
            </w:r>
          </w:p>
        </w:tc>
        <w:tc>
          <w:tcPr>
            <w:tcW w:w="735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1E643E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Armin Feiden</w:t>
            </w:r>
          </w:p>
        </w:tc>
      </w:tr>
      <w:tr w:rsidR="00161CF9" w14:paraId="11D6009C" w14:textId="77777777">
        <w:trPr>
          <w:trHeight w:val="511"/>
        </w:trPr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B3160A" w14:textId="77777777" w:rsidR="00161C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405"/>
            </w:pPr>
            <w:r>
              <w:t>6</w:t>
            </w:r>
          </w:p>
        </w:tc>
        <w:tc>
          <w:tcPr>
            <w:tcW w:w="735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614D0E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Rosislene de Fátima Fontana</w:t>
            </w:r>
          </w:p>
        </w:tc>
      </w:tr>
      <w:tr w:rsidR="00161CF9" w14:paraId="6E497731" w14:textId="77777777">
        <w:trPr>
          <w:trHeight w:val="508"/>
        </w:trPr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E21113" w14:textId="77777777" w:rsidR="00161C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405"/>
            </w:pPr>
            <w:r>
              <w:t>9</w:t>
            </w:r>
          </w:p>
        </w:tc>
        <w:tc>
          <w:tcPr>
            <w:tcW w:w="735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B5ECC7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Geysler Rogis Flor Bertolini</w:t>
            </w:r>
          </w:p>
        </w:tc>
      </w:tr>
      <w:tr w:rsidR="00161CF9" w14:paraId="59EAACE4" w14:textId="77777777">
        <w:trPr>
          <w:trHeight w:val="508"/>
        </w:trPr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6E7808" w14:textId="77777777" w:rsidR="00161C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405"/>
            </w:pPr>
            <w:r>
              <w:t>10</w:t>
            </w:r>
          </w:p>
        </w:tc>
        <w:tc>
          <w:tcPr>
            <w:tcW w:w="735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FF8DAC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Evandro Alves Barbosa Filho</w:t>
            </w:r>
          </w:p>
        </w:tc>
      </w:tr>
      <w:tr w:rsidR="00161CF9" w14:paraId="712F89FA" w14:textId="77777777">
        <w:trPr>
          <w:trHeight w:val="508"/>
        </w:trPr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F78384" w14:textId="77777777" w:rsidR="00161C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405"/>
            </w:pPr>
            <w:r>
              <w:t>11</w:t>
            </w:r>
          </w:p>
        </w:tc>
        <w:tc>
          <w:tcPr>
            <w:tcW w:w="735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7D2CE1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Weimar Freire da Rocha Jr</w:t>
            </w:r>
          </w:p>
        </w:tc>
      </w:tr>
      <w:tr w:rsidR="00161CF9" w14:paraId="35695580" w14:textId="77777777">
        <w:trPr>
          <w:trHeight w:val="508"/>
        </w:trPr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CD3EA5" w14:textId="77777777" w:rsidR="00161C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405"/>
            </w:pPr>
            <w:r>
              <w:t>12</w:t>
            </w:r>
          </w:p>
        </w:tc>
        <w:tc>
          <w:tcPr>
            <w:tcW w:w="735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E91F7A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Camila Damaceno</w:t>
            </w:r>
          </w:p>
        </w:tc>
      </w:tr>
      <w:tr w:rsidR="00161CF9" w14:paraId="53C1C306" w14:textId="77777777">
        <w:trPr>
          <w:trHeight w:val="508"/>
        </w:trPr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01E299" w14:textId="77777777" w:rsidR="00161C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405"/>
            </w:pPr>
            <w:r>
              <w:t>13</w:t>
            </w:r>
          </w:p>
        </w:tc>
        <w:tc>
          <w:tcPr>
            <w:tcW w:w="735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5ECBEA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Vanessa Denardi Antoniassi Baldissera</w:t>
            </w:r>
          </w:p>
        </w:tc>
      </w:tr>
      <w:tr w:rsidR="00161CF9" w14:paraId="43AB58F8" w14:textId="77777777">
        <w:trPr>
          <w:trHeight w:val="508"/>
        </w:trPr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63900D" w14:textId="77777777" w:rsidR="00161C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405"/>
            </w:pPr>
            <w:r>
              <w:t>14</w:t>
            </w:r>
          </w:p>
        </w:tc>
        <w:tc>
          <w:tcPr>
            <w:tcW w:w="735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9A1884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Rodrigo Casanova</w:t>
            </w:r>
          </w:p>
        </w:tc>
      </w:tr>
      <w:tr w:rsidR="00161CF9" w14:paraId="68B62255" w14:textId="77777777">
        <w:trPr>
          <w:trHeight w:val="508"/>
        </w:trPr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80F3D8" w14:textId="77777777" w:rsidR="00161C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405"/>
            </w:pPr>
            <w:r>
              <w:t>15</w:t>
            </w:r>
          </w:p>
        </w:tc>
        <w:tc>
          <w:tcPr>
            <w:tcW w:w="735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175F77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Alberto Feiden</w:t>
            </w:r>
          </w:p>
        </w:tc>
      </w:tr>
      <w:tr w:rsidR="00161CF9" w14:paraId="21167B5F" w14:textId="77777777">
        <w:trPr>
          <w:trHeight w:val="508"/>
        </w:trPr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50095F" w14:textId="77777777" w:rsidR="00161C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405"/>
            </w:pPr>
            <w:r>
              <w:t>16</w:t>
            </w:r>
          </w:p>
        </w:tc>
        <w:tc>
          <w:tcPr>
            <w:tcW w:w="735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8449F7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Everton Diego Teles</w:t>
            </w:r>
          </w:p>
        </w:tc>
      </w:tr>
      <w:tr w:rsidR="00161CF9" w14:paraId="52A0EB91" w14:textId="77777777">
        <w:trPr>
          <w:trHeight w:val="508"/>
        </w:trPr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87C1E7" w14:textId="77777777" w:rsidR="00161C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405"/>
            </w:pPr>
            <w:r>
              <w:t>17</w:t>
            </w:r>
          </w:p>
        </w:tc>
        <w:tc>
          <w:tcPr>
            <w:tcW w:w="735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26A551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Vanessa Furtado Fontana</w:t>
            </w:r>
          </w:p>
        </w:tc>
      </w:tr>
      <w:tr w:rsidR="00161CF9" w14:paraId="48C7BBA1" w14:textId="77777777">
        <w:trPr>
          <w:trHeight w:val="508"/>
        </w:trPr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79FD09" w14:textId="77777777" w:rsidR="00161C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405"/>
            </w:pPr>
            <w:r>
              <w:t>18</w:t>
            </w:r>
          </w:p>
        </w:tc>
        <w:tc>
          <w:tcPr>
            <w:tcW w:w="735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ECF034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Jackeline Tatiane Gotardo</w:t>
            </w:r>
          </w:p>
        </w:tc>
      </w:tr>
      <w:tr w:rsidR="00161CF9" w14:paraId="67FB83C2" w14:textId="77777777">
        <w:trPr>
          <w:trHeight w:val="508"/>
        </w:trPr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75FDEF" w14:textId="77777777" w:rsidR="00161C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405"/>
            </w:pPr>
            <w:r>
              <w:t>19</w:t>
            </w:r>
          </w:p>
        </w:tc>
        <w:tc>
          <w:tcPr>
            <w:tcW w:w="735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9B89A0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Eloise Panagio Silva</w:t>
            </w:r>
          </w:p>
        </w:tc>
      </w:tr>
      <w:tr w:rsidR="00161CF9" w14:paraId="6FD0870A" w14:textId="77777777">
        <w:trPr>
          <w:trHeight w:val="508"/>
        </w:trPr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FA9201" w14:textId="77777777" w:rsidR="00161C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405"/>
            </w:pPr>
            <w:r>
              <w:t>20</w:t>
            </w:r>
          </w:p>
        </w:tc>
        <w:tc>
          <w:tcPr>
            <w:tcW w:w="735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BFF2C0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Arildo José Braz de Oliveira</w:t>
            </w:r>
          </w:p>
        </w:tc>
      </w:tr>
      <w:tr w:rsidR="00161CF9" w14:paraId="7C103CA7" w14:textId="77777777">
        <w:trPr>
          <w:trHeight w:val="508"/>
        </w:trPr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D97BED" w14:textId="77777777" w:rsidR="00161C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405"/>
            </w:pPr>
            <w:r>
              <w:t>21</w:t>
            </w:r>
          </w:p>
        </w:tc>
        <w:tc>
          <w:tcPr>
            <w:tcW w:w="735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73FF27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Gabriella de Camargo Hizume</w:t>
            </w:r>
          </w:p>
        </w:tc>
      </w:tr>
      <w:tr w:rsidR="00161CF9" w14:paraId="7DAF829B" w14:textId="77777777">
        <w:trPr>
          <w:trHeight w:val="508"/>
        </w:trPr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F3C96F" w14:textId="77777777" w:rsidR="00161C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405"/>
            </w:pPr>
            <w:r>
              <w:t>23</w:t>
            </w:r>
          </w:p>
        </w:tc>
        <w:tc>
          <w:tcPr>
            <w:tcW w:w="735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83570E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Thais Fernanda Tortorelli Zarili</w:t>
            </w:r>
          </w:p>
        </w:tc>
      </w:tr>
      <w:tr w:rsidR="00161CF9" w14:paraId="15D2BA7C" w14:textId="77777777">
        <w:trPr>
          <w:trHeight w:val="508"/>
        </w:trPr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32824C" w14:textId="77777777" w:rsidR="00161C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405"/>
            </w:pPr>
            <w:r>
              <w:t>24</w:t>
            </w:r>
          </w:p>
        </w:tc>
        <w:tc>
          <w:tcPr>
            <w:tcW w:w="735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BD7F8B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Maria Eugênia Fachone Soares</w:t>
            </w:r>
          </w:p>
        </w:tc>
      </w:tr>
      <w:tr w:rsidR="00161CF9" w14:paraId="1ACCF470" w14:textId="77777777">
        <w:trPr>
          <w:trHeight w:val="508"/>
        </w:trPr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48E95C" w14:textId="77777777" w:rsidR="00161C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405"/>
            </w:pPr>
            <w:r>
              <w:t>25</w:t>
            </w:r>
          </w:p>
        </w:tc>
        <w:tc>
          <w:tcPr>
            <w:tcW w:w="735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2D3EBF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Glaucia Valéria Pinheiro de Brida</w:t>
            </w:r>
          </w:p>
        </w:tc>
      </w:tr>
    </w:tbl>
    <w:p w14:paraId="43CA385D" w14:textId="77777777" w:rsidR="00161CF9" w:rsidRDefault="00161CF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b"/>
        <w:tblW w:w="8205" w:type="dxa"/>
        <w:tblLayout w:type="fixed"/>
        <w:tblLook w:val="0400" w:firstRow="0" w:lastRow="0" w:firstColumn="0" w:lastColumn="0" w:noHBand="0" w:noVBand="1"/>
      </w:tblPr>
      <w:tblGrid>
        <w:gridCol w:w="870"/>
        <w:gridCol w:w="7335"/>
      </w:tblGrid>
      <w:tr w:rsidR="00161CF9" w14:paraId="3627DDEA" w14:textId="77777777" w:rsidTr="005A31D3">
        <w:trPr>
          <w:trHeight w:val="159"/>
        </w:trPr>
        <w:tc>
          <w:tcPr>
            <w:tcW w:w="8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FE13328" w14:textId="77777777" w:rsidR="00161CF9" w:rsidRDefault="00161C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335" w:type="dxa"/>
            <w:tcBorders>
              <w:top w:val="single" w:sz="6" w:space="0" w:color="000000"/>
              <w:left w:val="single" w:sz="6" w:space="0" w:color="F8F9FA"/>
              <w:bottom w:val="single" w:sz="6" w:space="0" w:color="F8F9FA"/>
              <w:right w:val="single" w:sz="6" w:space="0" w:color="F8F9FA"/>
            </w:tcBorders>
            <w:shd w:val="clear" w:color="auto" w:fill="F8F9F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746A89" w14:textId="77777777" w:rsidR="00161CF9" w:rsidRDefault="00161CF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279332C" w14:textId="77777777" w:rsidR="00161CF9" w:rsidRDefault="00161CF9">
      <w:pPr>
        <w:tabs>
          <w:tab w:val="left" w:pos="882"/>
        </w:tabs>
        <w:spacing w:before="182" w:line="259" w:lineRule="auto"/>
        <w:ind w:right="1160"/>
      </w:pPr>
      <w:bookmarkStart w:id="3" w:name="_heading=h.82ou381mnt4j" w:colFirst="0" w:colLast="0"/>
      <w:bookmarkEnd w:id="3"/>
    </w:p>
    <w:p w14:paraId="6EACFEAA" w14:textId="77777777" w:rsidR="00161CF9" w:rsidRDefault="00000000">
      <w:pPr>
        <w:tabs>
          <w:tab w:val="left" w:pos="882"/>
        </w:tabs>
        <w:spacing w:before="182" w:line="259" w:lineRule="auto"/>
        <w:ind w:left="720" w:right="1160"/>
      </w:pPr>
      <w:bookmarkStart w:id="4" w:name="_heading=h.vcmewnjga7y1" w:colFirst="0" w:colLast="0"/>
      <w:bookmarkEnd w:id="4"/>
      <w:r>
        <w:t xml:space="preserve">Dos candidatos classificados por ordem de inscrição para a lista de espera do curso </w:t>
      </w:r>
      <w:r>
        <w:rPr>
          <w:rFonts w:ascii="Arial" w:eastAsia="Arial" w:hAnsi="Arial" w:cs="Arial"/>
          <w:sz w:val="20"/>
          <w:szCs w:val="20"/>
        </w:rPr>
        <w:t>Espanhol como meio de instrução para professores universitários: ênfase em expressão oral Nível A2 (Quinta-feira 17h às 19h),</w:t>
      </w:r>
      <w:r>
        <w:t xml:space="preserve"> online.</w:t>
      </w:r>
    </w:p>
    <w:p w14:paraId="7DB2BE3C" w14:textId="77777777" w:rsidR="00161CF9" w:rsidRDefault="00161CF9">
      <w:pPr>
        <w:spacing w:line="259" w:lineRule="auto"/>
      </w:pPr>
    </w:p>
    <w:tbl>
      <w:tblPr>
        <w:tblStyle w:val="ac"/>
        <w:tblpPr w:leftFromText="141" w:rightFromText="141" w:vertAnchor="text"/>
        <w:tblW w:w="8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9"/>
        <w:gridCol w:w="7358"/>
      </w:tblGrid>
      <w:tr w:rsidR="00161CF9" w14:paraId="648CD69C" w14:textId="77777777">
        <w:trPr>
          <w:trHeight w:val="508"/>
        </w:trPr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38F503" w14:textId="77777777" w:rsidR="00161CF9" w:rsidRDefault="00000000">
            <w:pPr>
              <w:spacing w:before="30"/>
              <w:ind w:left="405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lastRenderedPageBreak/>
              <w:t>1</w:t>
            </w:r>
          </w:p>
        </w:tc>
        <w:tc>
          <w:tcPr>
            <w:tcW w:w="7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1C5F9D" w14:textId="77777777" w:rsidR="00161CF9" w:rsidRDefault="00000000">
            <w:pPr>
              <w:spacing w:line="276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Clodis Boscarioli</w:t>
            </w:r>
          </w:p>
        </w:tc>
      </w:tr>
      <w:tr w:rsidR="00161CF9" w14:paraId="68D13B15" w14:textId="77777777">
        <w:trPr>
          <w:trHeight w:val="508"/>
        </w:trPr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1210F1" w14:textId="77777777" w:rsidR="00161CF9" w:rsidRDefault="00000000">
            <w:pPr>
              <w:spacing w:before="30"/>
              <w:ind w:left="405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2</w:t>
            </w:r>
          </w:p>
        </w:tc>
        <w:tc>
          <w:tcPr>
            <w:tcW w:w="7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20A119" w14:textId="77777777" w:rsidR="00161CF9" w:rsidRDefault="00000000">
            <w:pPr>
              <w:spacing w:line="276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Leila Pessôa Da Costa</w:t>
            </w:r>
          </w:p>
        </w:tc>
      </w:tr>
      <w:tr w:rsidR="00161CF9" w14:paraId="2F08D7AC" w14:textId="77777777">
        <w:trPr>
          <w:trHeight w:val="508"/>
        </w:trPr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D49056" w14:textId="77777777" w:rsidR="00161CF9" w:rsidRDefault="00000000">
            <w:pPr>
              <w:spacing w:before="30"/>
              <w:ind w:left="405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3</w:t>
            </w:r>
          </w:p>
        </w:tc>
        <w:tc>
          <w:tcPr>
            <w:tcW w:w="7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B208D0" w14:textId="77777777" w:rsidR="00161CF9" w:rsidRDefault="00000000">
            <w:pPr>
              <w:spacing w:line="276" w:lineRule="auto"/>
              <w:rPr>
                <w:rFonts w:ascii="Roboto" w:eastAsia="Roboto" w:hAnsi="Roboto" w:cs="Roboto"/>
                <w:color w:val="434343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Cristina Aparecida de Jesus</w:t>
            </w:r>
          </w:p>
        </w:tc>
      </w:tr>
      <w:tr w:rsidR="00161CF9" w14:paraId="7E447BCF" w14:textId="77777777">
        <w:trPr>
          <w:trHeight w:val="508"/>
        </w:trPr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46BF99" w14:textId="77777777" w:rsidR="00161CF9" w:rsidRDefault="00000000">
            <w:pPr>
              <w:spacing w:before="30"/>
              <w:ind w:left="405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4</w:t>
            </w:r>
          </w:p>
        </w:tc>
        <w:tc>
          <w:tcPr>
            <w:tcW w:w="7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310975" w14:textId="77777777" w:rsidR="00161CF9" w:rsidRDefault="00000000">
            <w:pPr>
              <w:spacing w:line="276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Iasmim Iaci dos Santos Beranger</w:t>
            </w:r>
          </w:p>
        </w:tc>
      </w:tr>
      <w:tr w:rsidR="00161CF9" w14:paraId="20D40889" w14:textId="77777777">
        <w:trPr>
          <w:trHeight w:val="508"/>
        </w:trPr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4EA348" w14:textId="77777777" w:rsidR="00161CF9" w:rsidRDefault="00000000">
            <w:pPr>
              <w:spacing w:before="30"/>
              <w:ind w:left="405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5</w:t>
            </w:r>
          </w:p>
        </w:tc>
        <w:tc>
          <w:tcPr>
            <w:tcW w:w="7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DAD2C0" w14:textId="77777777" w:rsidR="00161CF9" w:rsidRDefault="00000000">
            <w:pPr>
              <w:spacing w:line="276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Ana Carolina Noffke</w:t>
            </w:r>
          </w:p>
        </w:tc>
      </w:tr>
      <w:tr w:rsidR="00161CF9" w14:paraId="7661274A" w14:textId="77777777">
        <w:trPr>
          <w:trHeight w:val="508"/>
        </w:trPr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58421F" w14:textId="77777777" w:rsidR="00161CF9" w:rsidRDefault="00000000">
            <w:pPr>
              <w:spacing w:before="30"/>
              <w:ind w:left="405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6</w:t>
            </w:r>
          </w:p>
        </w:tc>
        <w:tc>
          <w:tcPr>
            <w:tcW w:w="7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9F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ED4447" w14:textId="77777777" w:rsidR="00161CF9" w:rsidRDefault="00000000">
            <w:pPr>
              <w:spacing w:line="276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Luís Gustavo Gomes Flores</w:t>
            </w:r>
          </w:p>
        </w:tc>
      </w:tr>
      <w:tr w:rsidR="00161CF9" w14:paraId="6D7675EF" w14:textId="77777777">
        <w:trPr>
          <w:trHeight w:val="508"/>
        </w:trPr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2D42E0" w14:textId="77777777" w:rsidR="00161CF9" w:rsidRDefault="00000000">
            <w:pPr>
              <w:spacing w:before="30"/>
              <w:ind w:left="405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7</w:t>
            </w:r>
          </w:p>
        </w:tc>
        <w:tc>
          <w:tcPr>
            <w:tcW w:w="7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9F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6B4658" w14:textId="77777777" w:rsidR="00161CF9" w:rsidRDefault="00000000">
            <w:pPr>
              <w:spacing w:line="276" w:lineRule="auto"/>
              <w:rPr>
                <w:rFonts w:ascii="Roboto" w:eastAsia="Roboto" w:hAnsi="Roboto" w:cs="Roboto"/>
                <w:color w:val="434343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Jheniffer Maria Moraes dos Santos</w:t>
            </w:r>
          </w:p>
        </w:tc>
      </w:tr>
    </w:tbl>
    <w:p w14:paraId="7497351A" w14:textId="77777777" w:rsidR="00161CF9" w:rsidRDefault="00161CF9">
      <w:pPr>
        <w:spacing w:line="276" w:lineRule="auto"/>
        <w:rPr>
          <w:rFonts w:ascii="Roboto" w:eastAsia="Roboto" w:hAnsi="Roboto" w:cs="Roboto"/>
        </w:rPr>
      </w:pPr>
    </w:p>
    <w:p w14:paraId="67DD1A35" w14:textId="77777777" w:rsidR="00161CF9" w:rsidRDefault="00161CF9">
      <w:pPr>
        <w:spacing w:line="259" w:lineRule="auto"/>
      </w:pPr>
    </w:p>
    <w:p w14:paraId="28435585" w14:textId="77777777" w:rsidR="00161CF9" w:rsidRDefault="00161CF9">
      <w:pPr>
        <w:tabs>
          <w:tab w:val="left" w:pos="882"/>
        </w:tabs>
        <w:spacing w:before="182" w:line="259" w:lineRule="auto"/>
        <w:ind w:right="1160"/>
        <w:jc w:val="both"/>
      </w:pPr>
      <w:bookmarkStart w:id="5" w:name="_heading=h.6gn93kqptshs" w:colFirst="0" w:colLast="0"/>
      <w:bookmarkEnd w:id="5"/>
    </w:p>
    <w:p w14:paraId="3A34A93B" w14:textId="77777777" w:rsidR="00161CF9" w:rsidRDefault="00161CF9">
      <w:pPr>
        <w:tabs>
          <w:tab w:val="left" w:pos="882"/>
        </w:tabs>
        <w:spacing w:before="182" w:line="259" w:lineRule="auto"/>
        <w:ind w:right="1160"/>
        <w:jc w:val="both"/>
      </w:pPr>
      <w:bookmarkStart w:id="6" w:name="_heading=h.897gi9pvhrpd" w:colFirst="0" w:colLast="0"/>
      <w:bookmarkEnd w:id="6"/>
    </w:p>
    <w:p w14:paraId="114D1514" w14:textId="77777777" w:rsidR="00161CF9" w:rsidRDefault="00000000">
      <w:pPr>
        <w:numPr>
          <w:ilvl w:val="0"/>
          <w:numId w:val="1"/>
        </w:numPr>
        <w:tabs>
          <w:tab w:val="left" w:pos="882"/>
        </w:tabs>
        <w:spacing w:before="182" w:line="259" w:lineRule="auto"/>
        <w:ind w:right="1160"/>
        <w:jc w:val="both"/>
      </w:pPr>
      <w:r>
        <w:t xml:space="preserve">Dos candidatos classificados por ordem de inscrição para o curso </w:t>
      </w:r>
      <w:r>
        <w:rPr>
          <w:rFonts w:ascii="Arial" w:eastAsia="Arial" w:hAnsi="Arial" w:cs="Arial"/>
          <w:sz w:val="20"/>
          <w:szCs w:val="20"/>
        </w:rPr>
        <w:t>Espanhol para mobilidade internacional: de interações cotidianas ao contexto acadêmico (Quarta-feira – 15h às 17h)</w:t>
      </w:r>
      <w:r>
        <w:t>, online.</w:t>
      </w:r>
    </w:p>
    <w:p w14:paraId="552E4F2B" w14:textId="77777777" w:rsidR="00161CF9" w:rsidRDefault="00161CF9"/>
    <w:tbl>
      <w:tblPr>
        <w:tblStyle w:val="ad"/>
        <w:tblW w:w="8222" w:type="dxa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5"/>
        <w:gridCol w:w="7377"/>
      </w:tblGrid>
      <w:tr w:rsidR="00161CF9" w14:paraId="55EC31F1" w14:textId="77777777">
        <w:trPr>
          <w:trHeight w:val="510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A01995" w14:textId="77777777" w:rsidR="00161CF9" w:rsidRDefault="00000000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7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0257B9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Ernesto Oliveira Bento de Melo Segundo</w:t>
            </w:r>
          </w:p>
        </w:tc>
      </w:tr>
      <w:tr w:rsidR="00161CF9" w14:paraId="3727CC61" w14:textId="77777777">
        <w:trPr>
          <w:trHeight w:val="508"/>
        </w:trPr>
        <w:tc>
          <w:tcPr>
            <w:tcW w:w="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44CD4E" w14:textId="77777777" w:rsidR="00161CF9" w:rsidRDefault="00000000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7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85129D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Alexander Gonçalves</w:t>
            </w:r>
          </w:p>
        </w:tc>
      </w:tr>
      <w:tr w:rsidR="00161CF9" w14:paraId="71C04F72" w14:textId="77777777">
        <w:trPr>
          <w:trHeight w:val="511"/>
        </w:trPr>
        <w:tc>
          <w:tcPr>
            <w:tcW w:w="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D879B0" w14:textId="77777777" w:rsidR="00161CF9" w:rsidRDefault="00000000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7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C0FD3F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Olavo José Luiz Junior</w:t>
            </w:r>
          </w:p>
        </w:tc>
      </w:tr>
      <w:tr w:rsidR="00161CF9" w14:paraId="55F17955" w14:textId="77777777">
        <w:trPr>
          <w:trHeight w:val="510"/>
        </w:trPr>
        <w:tc>
          <w:tcPr>
            <w:tcW w:w="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B4C863" w14:textId="77777777" w:rsidR="00161CF9" w:rsidRDefault="00000000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7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788776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Eduarda Henrique</w:t>
            </w:r>
          </w:p>
        </w:tc>
      </w:tr>
      <w:tr w:rsidR="00161CF9" w14:paraId="708B3EC2" w14:textId="77777777">
        <w:trPr>
          <w:trHeight w:val="508"/>
        </w:trPr>
        <w:tc>
          <w:tcPr>
            <w:tcW w:w="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C885F3" w14:textId="77777777" w:rsidR="00161CF9" w:rsidRDefault="00000000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7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C78D79" w14:textId="77777777" w:rsidR="00161CF9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franciele carline spohr</w:t>
            </w:r>
          </w:p>
        </w:tc>
      </w:tr>
      <w:tr w:rsidR="005A31D3" w14:paraId="3C672B10" w14:textId="77777777">
        <w:trPr>
          <w:trHeight w:val="508"/>
        </w:trPr>
        <w:tc>
          <w:tcPr>
            <w:tcW w:w="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C91355" w14:textId="3030BA7F" w:rsidR="005A31D3" w:rsidRDefault="005A31D3" w:rsidP="005A31D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7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F7A44E" w14:textId="1C2ED010" w:rsidR="005A31D3" w:rsidRDefault="005A31D3" w:rsidP="005A31D3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5A31D3">
              <w:rPr>
                <w:rFonts w:ascii="Arial" w:eastAsia="Arial" w:hAnsi="Arial" w:cs="Arial"/>
                <w:sz w:val="20"/>
                <w:szCs w:val="20"/>
              </w:rPr>
              <w:t>Adriana Maria de Grandi</w:t>
            </w:r>
          </w:p>
        </w:tc>
      </w:tr>
      <w:tr w:rsidR="005A31D3" w14:paraId="14F12E6D" w14:textId="77777777">
        <w:trPr>
          <w:trHeight w:val="510"/>
        </w:trPr>
        <w:tc>
          <w:tcPr>
            <w:tcW w:w="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F39695" w14:textId="453D00F3" w:rsidR="005A31D3" w:rsidRDefault="005A31D3" w:rsidP="005A31D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7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E4A095" w14:textId="77777777" w:rsidR="005A31D3" w:rsidRDefault="005A31D3" w:rsidP="005A31D3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Hayla Cunha Messias</w:t>
            </w:r>
          </w:p>
        </w:tc>
      </w:tr>
      <w:tr w:rsidR="005A31D3" w14:paraId="3AB59C14" w14:textId="77777777">
        <w:trPr>
          <w:trHeight w:val="510"/>
        </w:trPr>
        <w:tc>
          <w:tcPr>
            <w:tcW w:w="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8ECB37" w14:textId="34C5841C" w:rsidR="005A31D3" w:rsidRDefault="005A31D3" w:rsidP="005A31D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7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16B8A0" w14:textId="77777777" w:rsidR="005A31D3" w:rsidRDefault="005A31D3" w:rsidP="005A31D3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Maurício Bertolossi Moreira</w:t>
            </w:r>
          </w:p>
        </w:tc>
      </w:tr>
      <w:tr w:rsidR="005A31D3" w14:paraId="7F75246F" w14:textId="77777777">
        <w:trPr>
          <w:trHeight w:val="510"/>
        </w:trPr>
        <w:tc>
          <w:tcPr>
            <w:tcW w:w="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318FD1" w14:textId="35B4A315" w:rsidR="005A31D3" w:rsidRDefault="005A31D3" w:rsidP="005A31D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7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673BFC" w14:textId="77777777" w:rsidR="005A31D3" w:rsidRDefault="005A31D3" w:rsidP="005A31D3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Thais Fernanda Tortorelli Zarili</w:t>
            </w:r>
          </w:p>
        </w:tc>
      </w:tr>
      <w:tr w:rsidR="005A31D3" w14:paraId="4170427E" w14:textId="77777777">
        <w:trPr>
          <w:trHeight w:val="510"/>
        </w:trPr>
        <w:tc>
          <w:tcPr>
            <w:tcW w:w="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03BA1F" w14:textId="719AA64B" w:rsidR="005A31D3" w:rsidRDefault="005A31D3" w:rsidP="005A31D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bookmarkStart w:id="7" w:name="_heading=h.sp8pjvtruh99" w:colFirst="0" w:colLast="0"/>
            <w:bookmarkEnd w:id="7"/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7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082495" w14:textId="77777777" w:rsidR="005A31D3" w:rsidRDefault="005A31D3" w:rsidP="005A31D3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Sefe Carolina Alves Rodrigues Gauto</w:t>
            </w:r>
          </w:p>
        </w:tc>
      </w:tr>
      <w:tr w:rsidR="005A31D3" w14:paraId="676676DC" w14:textId="77777777">
        <w:trPr>
          <w:trHeight w:val="510"/>
        </w:trPr>
        <w:tc>
          <w:tcPr>
            <w:tcW w:w="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B3B7DD" w14:textId="41BE7183" w:rsidR="005A31D3" w:rsidRDefault="005A31D3" w:rsidP="005A31D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7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A155D4" w14:textId="77777777" w:rsidR="005A31D3" w:rsidRDefault="005A31D3" w:rsidP="005A31D3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Isabele Prieve</w:t>
            </w:r>
          </w:p>
        </w:tc>
      </w:tr>
      <w:tr w:rsidR="005A31D3" w14:paraId="08CC3A8D" w14:textId="77777777">
        <w:trPr>
          <w:trHeight w:val="510"/>
        </w:trPr>
        <w:tc>
          <w:tcPr>
            <w:tcW w:w="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EAD5BF" w14:textId="4E819CBF" w:rsidR="005A31D3" w:rsidRDefault="005A31D3" w:rsidP="005A31D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7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16FBF2" w14:textId="77777777" w:rsidR="005A31D3" w:rsidRDefault="005A31D3" w:rsidP="005A31D3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Gean Carlos de Souza Albuquerque</w:t>
            </w:r>
          </w:p>
        </w:tc>
      </w:tr>
      <w:tr w:rsidR="005A31D3" w14:paraId="4BC46219" w14:textId="77777777">
        <w:trPr>
          <w:trHeight w:val="510"/>
        </w:trPr>
        <w:tc>
          <w:tcPr>
            <w:tcW w:w="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EED937" w14:textId="58739A98" w:rsidR="005A31D3" w:rsidRDefault="005A31D3" w:rsidP="005A31D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</w:t>
            </w:r>
          </w:p>
        </w:tc>
        <w:tc>
          <w:tcPr>
            <w:tcW w:w="7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0FC9FA" w14:textId="77777777" w:rsidR="005A31D3" w:rsidRDefault="005A31D3" w:rsidP="005A31D3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Luciano Francisco Lima de Mello</w:t>
            </w:r>
          </w:p>
        </w:tc>
      </w:tr>
      <w:tr w:rsidR="005A31D3" w14:paraId="4BFC5B73" w14:textId="77777777">
        <w:trPr>
          <w:trHeight w:val="510"/>
        </w:trPr>
        <w:tc>
          <w:tcPr>
            <w:tcW w:w="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F430AC" w14:textId="7647AAFC" w:rsidR="005A31D3" w:rsidRDefault="005A31D3" w:rsidP="005A31D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  <w:tc>
          <w:tcPr>
            <w:tcW w:w="7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FC1D48" w14:textId="77777777" w:rsidR="005A31D3" w:rsidRDefault="005A31D3" w:rsidP="005A31D3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Vitor Igor seraine soares Rodrigues</w:t>
            </w:r>
          </w:p>
        </w:tc>
      </w:tr>
      <w:tr w:rsidR="005A31D3" w14:paraId="4A86FC30" w14:textId="77777777">
        <w:trPr>
          <w:trHeight w:val="510"/>
        </w:trPr>
        <w:tc>
          <w:tcPr>
            <w:tcW w:w="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4D3434" w14:textId="2D00C277" w:rsidR="005A31D3" w:rsidRDefault="005A31D3" w:rsidP="005A31D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15</w:t>
            </w:r>
          </w:p>
        </w:tc>
        <w:tc>
          <w:tcPr>
            <w:tcW w:w="7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D8782C" w14:textId="77777777" w:rsidR="005A31D3" w:rsidRDefault="005A31D3" w:rsidP="005A31D3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Susani Trovo</w:t>
            </w:r>
          </w:p>
        </w:tc>
      </w:tr>
      <w:tr w:rsidR="005A31D3" w14:paraId="70C63A52" w14:textId="77777777">
        <w:trPr>
          <w:trHeight w:val="510"/>
        </w:trPr>
        <w:tc>
          <w:tcPr>
            <w:tcW w:w="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2486DF" w14:textId="25D92B06" w:rsidR="005A31D3" w:rsidRDefault="005A31D3" w:rsidP="005A31D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</w:t>
            </w:r>
          </w:p>
        </w:tc>
        <w:tc>
          <w:tcPr>
            <w:tcW w:w="7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56FA1F" w14:textId="6D090EFA" w:rsidR="005A31D3" w:rsidRDefault="005A31D3" w:rsidP="005A31D3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5A31D3">
              <w:rPr>
                <w:rFonts w:ascii="Arial" w:eastAsia="Arial" w:hAnsi="Arial" w:cs="Arial"/>
                <w:sz w:val="20"/>
                <w:szCs w:val="20"/>
              </w:rPr>
              <w:t>Eric Valero Carvalho da Silva</w:t>
            </w:r>
          </w:p>
        </w:tc>
      </w:tr>
      <w:tr w:rsidR="005A31D3" w14:paraId="6F253FD1" w14:textId="77777777">
        <w:trPr>
          <w:trHeight w:val="510"/>
        </w:trPr>
        <w:tc>
          <w:tcPr>
            <w:tcW w:w="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858CDD" w14:textId="6EBA471B" w:rsidR="005A31D3" w:rsidRDefault="005A31D3" w:rsidP="005A31D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</w:t>
            </w:r>
          </w:p>
        </w:tc>
        <w:tc>
          <w:tcPr>
            <w:tcW w:w="7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79C272" w14:textId="77777777" w:rsidR="005A31D3" w:rsidRDefault="005A31D3" w:rsidP="005A31D3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Gabriella de Camargo Hizume</w:t>
            </w:r>
          </w:p>
        </w:tc>
      </w:tr>
      <w:tr w:rsidR="005A31D3" w14:paraId="68DFB19C" w14:textId="77777777">
        <w:trPr>
          <w:trHeight w:val="510"/>
        </w:trPr>
        <w:tc>
          <w:tcPr>
            <w:tcW w:w="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0E1BCE" w14:textId="665D4F26" w:rsidR="005A31D3" w:rsidRDefault="005A31D3" w:rsidP="005A31D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</w:t>
            </w:r>
          </w:p>
        </w:tc>
        <w:tc>
          <w:tcPr>
            <w:tcW w:w="7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4D7072" w14:textId="77777777" w:rsidR="005A31D3" w:rsidRDefault="005A31D3" w:rsidP="005A31D3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Vitoria Erdmann Stopa</w:t>
            </w:r>
          </w:p>
        </w:tc>
      </w:tr>
      <w:tr w:rsidR="005A31D3" w14:paraId="53014BEB" w14:textId="77777777">
        <w:trPr>
          <w:trHeight w:val="510"/>
        </w:trPr>
        <w:tc>
          <w:tcPr>
            <w:tcW w:w="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9A87FA" w14:textId="24B25C51" w:rsidR="005A31D3" w:rsidRDefault="005A31D3" w:rsidP="005A31D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</w:t>
            </w:r>
          </w:p>
        </w:tc>
        <w:tc>
          <w:tcPr>
            <w:tcW w:w="7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5F6061" w14:textId="5E8F8133" w:rsidR="005A31D3" w:rsidRDefault="005A31D3" w:rsidP="005A31D3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5A31D3">
              <w:rPr>
                <w:rFonts w:ascii="Arial" w:eastAsia="Arial" w:hAnsi="Arial" w:cs="Arial"/>
                <w:sz w:val="20"/>
                <w:szCs w:val="20"/>
              </w:rPr>
              <w:t>JOCIMARA AVILA</w:t>
            </w:r>
          </w:p>
        </w:tc>
      </w:tr>
      <w:tr w:rsidR="005A31D3" w14:paraId="4C02DDFB" w14:textId="77777777">
        <w:trPr>
          <w:trHeight w:val="510"/>
        </w:trPr>
        <w:tc>
          <w:tcPr>
            <w:tcW w:w="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ADA99A" w14:textId="490E5A21" w:rsidR="005A31D3" w:rsidRDefault="005A31D3" w:rsidP="005A31D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</w:p>
        </w:tc>
        <w:tc>
          <w:tcPr>
            <w:tcW w:w="7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50636B" w14:textId="77777777" w:rsidR="005A31D3" w:rsidRDefault="005A31D3" w:rsidP="005A31D3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Ana Elisa Campos Faria</w:t>
            </w:r>
          </w:p>
        </w:tc>
      </w:tr>
      <w:tr w:rsidR="005A31D3" w14:paraId="415187B6" w14:textId="77777777">
        <w:trPr>
          <w:trHeight w:val="510"/>
        </w:trPr>
        <w:tc>
          <w:tcPr>
            <w:tcW w:w="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0AC56B" w14:textId="2CFAFC87" w:rsidR="005A31D3" w:rsidRDefault="005A31D3" w:rsidP="005A31D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</w:t>
            </w:r>
          </w:p>
        </w:tc>
        <w:tc>
          <w:tcPr>
            <w:tcW w:w="7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446E8B" w14:textId="77777777" w:rsidR="005A31D3" w:rsidRDefault="005A31D3" w:rsidP="005A31D3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CARLOS EDUARDO HONORATO DOS SANTOS</w:t>
            </w:r>
          </w:p>
        </w:tc>
      </w:tr>
      <w:tr w:rsidR="005A31D3" w14:paraId="742AF3E5" w14:textId="77777777">
        <w:trPr>
          <w:trHeight w:val="510"/>
        </w:trPr>
        <w:tc>
          <w:tcPr>
            <w:tcW w:w="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D03A50" w14:textId="7FF37385" w:rsidR="005A31D3" w:rsidRDefault="005A31D3" w:rsidP="005A31D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</w:t>
            </w:r>
          </w:p>
        </w:tc>
        <w:tc>
          <w:tcPr>
            <w:tcW w:w="7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5A102B" w14:textId="77777777" w:rsidR="005A31D3" w:rsidRDefault="005A31D3" w:rsidP="005A31D3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Regina Amaral</w:t>
            </w:r>
          </w:p>
        </w:tc>
      </w:tr>
      <w:tr w:rsidR="005A31D3" w14:paraId="255B4996" w14:textId="77777777">
        <w:trPr>
          <w:trHeight w:val="510"/>
        </w:trPr>
        <w:tc>
          <w:tcPr>
            <w:tcW w:w="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DB93D3" w14:textId="590FDA22" w:rsidR="005A31D3" w:rsidRDefault="005A31D3" w:rsidP="005A31D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</w:t>
            </w:r>
          </w:p>
        </w:tc>
        <w:tc>
          <w:tcPr>
            <w:tcW w:w="7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C2D467" w14:textId="77777777" w:rsidR="005A31D3" w:rsidRDefault="005A31D3" w:rsidP="005A31D3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Leila Pessôa Da Costa</w:t>
            </w:r>
          </w:p>
        </w:tc>
      </w:tr>
      <w:tr w:rsidR="005A31D3" w14:paraId="091BF3F5" w14:textId="77777777">
        <w:trPr>
          <w:trHeight w:val="508"/>
        </w:trPr>
        <w:tc>
          <w:tcPr>
            <w:tcW w:w="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22D4FC" w14:textId="639B49F1" w:rsidR="005A31D3" w:rsidRDefault="005A31D3" w:rsidP="005A31D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</w:t>
            </w:r>
          </w:p>
        </w:tc>
        <w:tc>
          <w:tcPr>
            <w:tcW w:w="7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51AB0D" w14:textId="77777777" w:rsidR="005A31D3" w:rsidRDefault="005A31D3" w:rsidP="005A31D3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Soraya Moreno Palácio</w:t>
            </w:r>
          </w:p>
        </w:tc>
      </w:tr>
      <w:tr w:rsidR="005A31D3" w14:paraId="2CD46C20" w14:textId="77777777">
        <w:trPr>
          <w:trHeight w:val="508"/>
        </w:trPr>
        <w:tc>
          <w:tcPr>
            <w:tcW w:w="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6AB681" w14:textId="15CA872E" w:rsidR="005A31D3" w:rsidRDefault="005A31D3" w:rsidP="005A31D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</w:t>
            </w:r>
          </w:p>
        </w:tc>
        <w:tc>
          <w:tcPr>
            <w:tcW w:w="7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E824B0" w14:textId="77777777" w:rsidR="005A31D3" w:rsidRDefault="005A31D3" w:rsidP="005A31D3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Armin Feiden</w:t>
            </w:r>
          </w:p>
        </w:tc>
      </w:tr>
      <w:tr w:rsidR="005A31D3" w14:paraId="39D61AC2" w14:textId="77777777">
        <w:trPr>
          <w:trHeight w:val="508"/>
        </w:trPr>
        <w:tc>
          <w:tcPr>
            <w:tcW w:w="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44C896" w14:textId="77777777" w:rsidR="005A31D3" w:rsidRDefault="005A31D3" w:rsidP="005A31D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</w:t>
            </w:r>
          </w:p>
        </w:tc>
        <w:tc>
          <w:tcPr>
            <w:tcW w:w="7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D00ED7" w14:textId="77777777" w:rsidR="005A31D3" w:rsidRDefault="005A31D3" w:rsidP="005A31D3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Rosalina de Godoy Dias da Silva</w:t>
            </w:r>
          </w:p>
        </w:tc>
      </w:tr>
      <w:tr w:rsidR="005A31D3" w14:paraId="468FEFA4" w14:textId="77777777">
        <w:trPr>
          <w:trHeight w:val="508"/>
        </w:trPr>
        <w:tc>
          <w:tcPr>
            <w:tcW w:w="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CD5758" w14:textId="77777777" w:rsidR="005A31D3" w:rsidRDefault="005A31D3" w:rsidP="005A31D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</w:t>
            </w:r>
          </w:p>
        </w:tc>
        <w:tc>
          <w:tcPr>
            <w:tcW w:w="7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9CC721" w14:textId="77777777" w:rsidR="005A31D3" w:rsidRDefault="005A31D3" w:rsidP="005A31D3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RICARDO AUGUSTO DE LIMA</w:t>
            </w:r>
          </w:p>
        </w:tc>
      </w:tr>
      <w:tr w:rsidR="005A31D3" w14:paraId="4CA773B2" w14:textId="77777777">
        <w:trPr>
          <w:trHeight w:val="508"/>
        </w:trPr>
        <w:tc>
          <w:tcPr>
            <w:tcW w:w="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E93854" w14:textId="77777777" w:rsidR="005A31D3" w:rsidRDefault="005A31D3" w:rsidP="005A31D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</w:t>
            </w:r>
          </w:p>
        </w:tc>
        <w:tc>
          <w:tcPr>
            <w:tcW w:w="7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22A884" w14:textId="77777777" w:rsidR="005A31D3" w:rsidRDefault="005A31D3" w:rsidP="005A31D3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Amanda Taveira Segato</w:t>
            </w:r>
          </w:p>
        </w:tc>
      </w:tr>
    </w:tbl>
    <w:p w14:paraId="4F0E3FCB" w14:textId="77777777" w:rsidR="00161CF9" w:rsidRDefault="00161CF9">
      <w:pPr>
        <w:tabs>
          <w:tab w:val="left" w:pos="882"/>
        </w:tabs>
        <w:spacing w:before="182" w:line="259" w:lineRule="auto"/>
        <w:ind w:right="1160"/>
        <w:jc w:val="both"/>
      </w:pPr>
      <w:bookmarkStart w:id="8" w:name="_heading=h.k0eprsifi18j" w:colFirst="0" w:colLast="0"/>
      <w:bookmarkEnd w:id="8"/>
    </w:p>
    <w:p w14:paraId="70B22596" w14:textId="77777777" w:rsidR="00161CF9" w:rsidRDefault="00000000">
      <w:pPr>
        <w:tabs>
          <w:tab w:val="left" w:pos="882"/>
        </w:tabs>
        <w:spacing w:before="182" w:line="259" w:lineRule="auto"/>
        <w:ind w:left="850" w:right="1160"/>
        <w:jc w:val="both"/>
      </w:pPr>
      <w:bookmarkStart w:id="9" w:name="_heading=h.1fob9te" w:colFirst="0" w:colLast="0"/>
      <w:bookmarkEnd w:id="9"/>
      <w:r>
        <w:t xml:space="preserve">Dos candidatos classificados por ordem de inscrição para a lista de espera do curso </w:t>
      </w:r>
      <w:r>
        <w:rPr>
          <w:rFonts w:ascii="Arial" w:eastAsia="Arial" w:hAnsi="Arial" w:cs="Arial"/>
          <w:sz w:val="20"/>
          <w:szCs w:val="20"/>
        </w:rPr>
        <w:t>Espanhol para mobilidade internacional: de interações cotidianas ao contexto acadêmico (Quarta-feira – 15h às 17h)</w:t>
      </w:r>
      <w:r>
        <w:t>, online.</w:t>
      </w:r>
    </w:p>
    <w:p w14:paraId="7D58D955" w14:textId="77777777" w:rsidR="00161CF9" w:rsidRDefault="00161CF9"/>
    <w:p w14:paraId="54969D2B" w14:textId="77777777" w:rsidR="00161CF9" w:rsidRDefault="00161CF9"/>
    <w:tbl>
      <w:tblPr>
        <w:tblStyle w:val="ae"/>
        <w:tblW w:w="9300" w:type="dxa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5"/>
        <w:gridCol w:w="8445"/>
      </w:tblGrid>
      <w:tr w:rsidR="005A31D3" w14:paraId="5279FE83" w14:textId="77777777">
        <w:trPr>
          <w:trHeight w:val="508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57248E" w14:textId="63666F93" w:rsidR="005A31D3" w:rsidRDefault="005A31D3" w:rsidP="005A31D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8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222889" w14:textId="0A625121" w:rsidR="005A31D3" w:rsidRPr="005A31D3" w:rsidRDefault="005A31D3" w:rsidP="005A31D3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Rosalina de Godoy Dias da Silva</w:t>
            </w:r>
          </w:p>
        </w:tc>
      </w:tr>
      <w:tr w:rsidR="005A31D3" w14:paraId="18846411" w14:textId="77777777">
        <w:trPr>
          <w:trHeight w:val="508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5CE801" w14:textId="6BD33450" w:rsidR="005A31D3" w:rsidRDefault="005A31D3" w:rsidP="005A31D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8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3D2369" w14:textId="78CF2811" w:rsidR="005A31D3" w:rsidRPr="005A31D3" w:rsidRDefault="005A31D3" w:rsidP="005A31D3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RICARDO AUGUSTO DE LIMA</w:t>
            </w:r>
          </w:p>
        </w:tc>
      </w:tr>
      <w:tr w:rsidR="005A31D3" w14:paraId="5DAF6AB6" w14:textId="77777777">
        <w:trPr>
          <w:trHeight w:val="508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A0B85B" w14:textId="6C86E0E2" w:rsidR="005A31D3" w:rsidRDefault="005A31D3" w:rsidP="005A31D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8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CD43D1" w14:textId="3E411F9C" w:rsidR="005A31D3" w:rsidRPr="005A31D3" w:rsidRDefault="005A31D3" w:rsidP="005A31D3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Amanda Taveira Segato</w:t>
            </w:r>
          </w:p>
        </w:tc>
      </w:tr>
      <w:tr w:rsidR="005A31D3" w14:paraId="247CAA4E" w14:textId="77777777">
        <w:trPr>
          <w:trHeight w:val="508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C2E37F" w14:textId="0D6E2894" w:rsidR="005A31D3" w:rsidRDefault="005A31D3" w:rsidP="005A31D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8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9E785F" w14:textId="1B7ED894" w:rsidR="005A31D3" w:rsidRDefault="005A31D3" w:rsidP="005A31D3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5A31D3">
              <w:rPr>
                <w:rFonts w:ascii="Arial" w:eastAsia="Arial" w:hAnsi="Arial" w:cs="Arial"/>
                <w:sz w:val="20"/>
                <w:szCs w:val="20"/>
              </w:rPr>
              <w:t>Marcos Vinícius Bernardo Batista</w:t>
            </w:r>
          </w:p>
        </w:tc>
      </w:tr>
      <w:tr w:rsidR="005A31D3" w14:paraId="58F245E9" w14:textId="77777777">
        <w:trPr>
          <w:trHeight w:val="508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186E3D" w14:textId="5BD3F9B1" w:rsidR="005A31D3" w:rsidRDefault="005A31D3" w:rsidP="005A31D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bookmarkStart w:id="10" w:name="_heading=h.gjdgxs" w:colFirst="0" w:colLast="0"/>
            <w:bookmarkEnd w:id="10"/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8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49D80E" w14:textId="77777777" w:rsidR="005A31D3" w:rsidRDefault="005A31D3" w:rsidP="005A31D3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VALDENIR DE SOUZA PINHEIRO</w:t>
            </w:r>
          </w:p>
        </w:tc>
      </w:tr>
      <w:tr w:rsidR="005A31D3" w14:paraId="37DC1E28" w14:textId="77777777">
        <w:trPr>
          <w:trHeight w:val="508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EED688" w14:textId="6E1EF236" w:rsidR="005A31D3" w:rsidRDefault="005A31D3" w:rsidP="005A31D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8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A8F56C" w14:textId="2C152110" w:rsidR="005A31D3" w:rsidRDefault="005A31D3" w:rsidP="005A31D3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5A31D3">
              <w:rPr>
                <w:rFonts w:ascii="Arial" w:eastAsia="Arial" w:hAnsi="Arial" w:cs="Arial"/>
                <w:sz w:val="20"/>
                <w:szCs w:val="20"/>
              </w:rPr>
              <w:t>Marisete dos Santos Brandalize</w:t>
            </w:r>
          </w:p>
        </w:tc>
      </w:tr>
      <w:tr w:rsidR="005A31D3" w14:paraId="5686B610" w14:textId="77777777">
        <w:trPr>
          <w:trHeight w:val="508"/>
        </w:trPr>
        <w:tc>
          <w:tcPr>
            <w:tcW w:w="8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70D7A8" w14:textId="6BF9F7DD" w:rsidR="005A31D3" w:rsidRDefault="005A31D3" w:rsidP="005A31D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8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0E23F8" w14:textId="77777777" w:rsidR="005A31D3" w:rsidRDefault="005A31D3" w:rsidP="005A31D3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Rodrigo Casanova</w:t>
            </w:r>
          </w:p>
        </w:tc>
      </w:tr>
      <w:tr w:rsidR="005A31D3" w14:paraId="39763D17" w14:textId="77777777">
        <w:trPr>
          <w:trHeight w:val="508"/>
        </w:trPr>
        <w:tc>
          <w:tcPr>
            <w:tcW w:w="8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035CE8" w14:textId="6E150C30" w:rsidR="005A31D3" w:rsidRDefault="005A31D3" w:rsidP="005A31D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8</w:t>
            </w:r>
          </w:p>
        </w:tc>
        <w:tc>
          <w:tcPr>
            <w:tcW w:w="8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0FE2A2" w14:textId="77777777" w:rsidR="005A31D3" w:rsidRDefault="005A31D3" w:rsidP="005A31D3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jandira guenka palma</w:t>
            </w:r>
          </w:p>
        </w:tc>
      </w:tr>
      <w:tr w:rsidR="005A31D3" w14:paraId="68C3AF8B" w14:textId="77777777">
        <w:trPr>
          <w:trHeight w:val="508"/>
        </w:trPr>
        <w:tc>
          <w:tcPr>
            <w:tcW w:w="8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1265D7" w14:textId="5AFBB727" w:rsidR="005A31D3" w:rsidRDefault="005A31D3" w:rsidP="005A31D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8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D98B59" w14:textId="77777777" w:rsidR="005A31D3" w:rsidRDefault="005A31D3" w:rsidP="005A31D3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Cristina Aparecida de Jesus</w:t>
            </w:r>
          </w:p>
        </w:tc>
      </w:tr>
      <w:tr w:rsidR="005A31D3" w14:paraId="449B9879" w14:textId="77777777">
        <w:trPr>
          <w:trHeight w:val="508"/>
        </w:trPr>
        <w:tc>
          <w:tcPr>
            <w:tcW w:w="8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325C03" w14:textId="5340B6F1" w:rsidR="005A31D3" w:rsidRDefault="005A31D3" w:rsidP="005A31D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8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00A3E0" w14:textId="77777777" w:rsidR="005A31D3" w:rsidRDefault="005A31D3" w:rsidP="005A31D3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Milena Magri Rodrigues</w:t>
            </w:r>
          </w:p>
        </w:tc>
      </w:tr>
      <w:tr w:rsidR="005A31D3" w14:paraId="5E86A450" w14:textId="77777777">
        <w:trPr>
          <w:trHeight w:val="508"/>
        </w:trPr>
        <w:tc>
          <w:tcPr>
            <w:tcW w:w="8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353A78" w14:textId="3C9976EE" w:rsidR="005A31D3" w:rsidRDefault="005A31D3" w:rsidP="005A31D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8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10BF46" w14:textId="77777777" w:rsidR="005A31D3" w:rsidRDefault="005A31D3" w:rsidP="005A31D3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Gabrielli Monteiro de Oliveira</w:t>
            </w:r>
          </w:p>
        </w:tc>
      </w:tr>
      <w:tr w:rsidR="005A31D3" w14:paraId="6CDBFB89" w14:textId="77777777">
        <w:trPr>
          <w:trHeight w:val="508"/>
        </w:trPr>
        <w:tc>
          <w:tcPr>
            <w:tcW w:w="8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5A80A1" w14:textId="1C8ABACE" w:rsidR="005A31D3" w:rsidRDefault="005A31D3" w:rsidP="005A31D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8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058C16" w14:textId="77777777" w:rsidR="005A31D3" w:rsidRDefault="005A31D3" w:rsidP="005A31D3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Silvia Pereira Gonzaga de Moraes</w:t>
            </w:r>
          </w:p>
        </w:tc>
      </w:tr>
      <w:tr w:rsidR="005A31D3" w14:paraId="41721B78" w14:textId="77777777">
        <w:trPr>
          <w:trHeight w:val="508"/>
        </w:trPr>
        <w:tc>
          <w:tcPr>
            <w:tcW w:w="8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4DA4EA" w14:textId="0DFDE315" w:rsidR="005A31D3" w:rsidRDefault="005A31D3" w:rsidP="005A31D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</w:t>
            </w:r>
          </w:p>
        </w:tc>
        <w:tc>
          <w:tcPr>
            <w:tcW w:w="8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C7F73" w14:textId="77777777" w:rsidR="005A31D3" w:rsidRDefault="005A31D3" w:rsidP="005A31D3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Luis Cristovão Lopes</w:t>
            </w:r>
          </w:p>
        </w:tc>
      </w:tr>
    </w:tbl>
    <w:p w14:paraId="5194A961" w14:textId="77777777" w:rsidR="00161CF9" w:rsidRDefault="00161CF9">
      <w:pPr>
        <w:rPr>
          <w:rFonts w:ascii="Arial" w:eastAsia="Arial" w:hAnsi="Arial" w:cs="Arial"/>
          <w:sz w:val="20"/>
          <w:szCs w:val="20"/>
        </w:rPr>
      </w:pPr>
    </w:p>
    <w:p w14:paraId="4F32BF76" w14:textId="77777777" w:rsidR="00161CF9" w:rsidRDefault="00161CF9">
      <w:pPr>
        <w:tabs>
          <w:tab w:val="left" w:pos="882"/>
        </w:tabs>
        <w:spacing w:before="182" w:line="259" w:lineRule="auto"/>
        <w:ind w:right="1160"/>
        <w:rPr>
          <w:rFonts w:ascii="Arial" w:eastAsia="Arial" w:hAnsi="Arial" w:cs="Arial"/>
          <w:sz w:val="20"/>
          <w:szCs w:val="20"/>
        </w:rPr>
      </w:pPr>
    </w:p>
    <w:p w14:paraId="68E7E7CF" w14:textId="77777777" w:rsidR="00161CF9" w:rsidRDefault="00161CF9">
      <w:pPr>
        <w:tabs>
          <w:tab w:val="left" w:pos="882"/>
        </w:tabs>
        <w:spacing w:before="182" w:line="259" w:lineRule="auto"/>
        <w:ind w:right="1160"/>
        <w:rPr>
          <w:rFonts w:ascii="Arial" w:eastAsia="Arial" w:hAnsi="Arial" w:cs="Arial"/>
          <w:sz w:val="20"/>
          <w:szCs w:val="20"/>
        </w:rPr>
      </w:pPr>
    </w:p>
    <w:p w14:paraId="23B4D727" w14:textId="77777777" w:rsidR="00161CF9" w:rsidRDefault="00161CF9">
      <w:pPr>
        <w:spacing w:before="1"/>
        <w:rPr>
          <w:rFonts w:ascii="Arial" w:eastAsia="Arial" w:hAnsi="Arial" w:cs="Arial"/>
          <w:sz w:val="24"/>
          <w:szCs w:val="24"/>
        </w:rPr>
      </w:pPr>
    </w:p>
    <w:p w14:paraId="6BAEBCAC" w14:textId="66B06872" w:rsidR="00161CF9" w:rsidRDefault="00000000">
      <w:pPr>
        <w:spacing w:before="1"/>
        <w:ind w:left="501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Cascavel, 1</w:t>
      </w:r>
      <w:r w:rsidR="00EF2076"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EF2076">
        <w:rPr>
          <w:rFonts w:ascii="Arial" w:eastAsia="Arial" w:hAnsi="Arial" w:cs="Arial"/>
          <w:sz w:val="24"/>
          <w:szCs w:val="24"/>
        </w:rPr>
        <w:t>março</w:t>
      </w:r>
      <w:r>
        <w:rPr>
          <w:rFonts w:ascii="Arial" w:eastAsia="Arial" w:hAnsi="Arial" w:cs="Arial"/>
          <w:sz w:val="24"/>
          <w:szCs w:val="24"/>
        </w:rPr>
        <w:t xml:space="preserve"> de 2025</w:t>
      </w:r>
    </w:p>
    <w:p w14:paraId="2988F398" w14:textId="77777777" w:rsidR="00161CF9" w:rsidRDefault="00161CF9">
      <w:pPr>
        <w:pBdr>
          <w:top w:val="nil"/>
          <w:left w:val="nil"/>
          <w:bottom w:val="nil"/>
          <w:right w:val="nil"/>
          <w:between w:val="nil"/>
        </w:pBdr>
        <w:ind w:left="2672"/>
        <w:rPr>
          <w:rFonts w:ascii="Arial" w:eastAsia="Arial" w:hAnsi="Arial" w:cs="Arial"/>
          <w:color w:val="000000"/>
          <w:sz w:val="20"/>
          <w:szCs w:val="20"/>
        </w:rPr>
      </w:pPr>
    </w:p>
    <w:p w14:paraId="05F5D149" w14:textId="77777777" w:rsidR="00161CF9" w:rsidRDefault="00161CF9">
      <w:pPr>
        <w:pBdr>
          <w:top w:val="nil"/>
          <w:left w:val="nil"/>
          <w:bottom w:val="nil"/>
          <w:right w:val="nil"/>
          <w:between w:val="nil"/>
        </w:pBdr>
        <w:ind w:left="2672"/>
        <w:rPr>
          <w:rFonts w:ascii="Arial" w:eastAsia="Arial" w:hAnsi="Arial" w:cs="Arial"/>
          <w:color w:val="000000"/>
          <w:sz w:val="20"/>
          <w:szCs w:val="20"/>
        </w:rPr>
      </w:pPr>
    </w:p>
    <w:p w14:paraId="426A8070" w14:textId="77777777" w:rsidR="00161CF9" w:rsidRDefault="00161CF9">
      <w:pPr>
        <w:pBdr>
          <w:top w:val="nil"/>
          <w:left w:val="nil"/>
          <w:bottom w:val="nil"/>
          <w:right w:val="nil"/>
          <w:between w:val="nil"/>
        </w:pBdr>
        <w:ind w:left="2672"/>
        <w:rPr>
          <w:rFonts w:ascii="Arial" w:eastAsia="Arial" w:hAnsi="Arial" w:cs="Arial"/>
          <w:color w:val="000000"/>
          <w:sz w:val="20"/>
          <w:szCs w:val="20"/>
        </w:rPr>
      </w:pPr>
    </w:p>
    <w:p w14:paraId="0ACE14E5" w14:textId="77777777" w:rsidR="00161CF9" w:rsidRDefault="00161CF9">
      <w:pPr>
        <w:pBdr>
          <w:top w:val="nil"/>
          <w:left w:val="nil"/>
          <w:bottom w:val="nil"/>
          <w:right w:val="nil"/>
          <w:between w:val="nil"/>
        </w:pBdr>
        <w:ind w:left="2672"/>
        <w:rPr>
          <w:rFonts w:ascii="Arial" w:eastAsia="Arial" w:hAnsi="Arial" w:cs="Arial"/>
          <w:color w:val="000000"/>
          <w:sz w:val="20"/>
          <w:szCs w:val="20"/>
        </w:rPr>
      </w:pPr>
    </w:p>
    <w:p w14:paraId="1F043E41" w14:textId="77777777" w:rsidR="00161CF9" w:rsidRDefault="00161CF9">
      <w:pPr>
        <w:pBdr>
          <w:top w:val="nil"/>
          <w:left w:val="nil"/>
          <w:bottom w:val="nil"/>
          <w:right w:val="nil"/>
          <w:between w:val="nil"/>
        </w:pBdr>
        <w:ind w:left="2672"/>
        <w:rPr>
          <w:rFonts w:ascii="Arial" w:eastAsia="Arial" w:hAnsi="Arial" w:cs="Arial"/>
          <w:color w:val="000000"/>
          <w:sz w:val="20"/>
          <w:szCs w:val="20"/>
        </w:rPr>
      </w:pPr>
    </w:p>
    <w:p w14:paraId="00D50BC6" w14:textId="77777777" w:rsidR="00161CF9" w:rsidRDefault="00000000">
      <w:pPr>
        <w:pBdr>
          <w:top w:val="nil"/>
          <w:left w:val="nil"/>
          <w:bottom w:val="nil"/>
          <w:right w:val="nil"/>
          <w:between w:val="nil"/>
        </w:pBdr>
        <w:ind w:left="2672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  <w:color w:val="000000"/>
        </w:rPr>
        <w:drawing>
          <wp:inline distT="0" distB="0" distL="0" distR="0" wp14:anchorId="48E75496" wp14:editId="6DA4E60A">
            <wp:extent cx="1600200" cy="581025"/>
            <wp:effectExtent l="0" t="0" r="0" b="0"/>
            <wp:docPr id="1850365731" name="image3.jpg" descr="Texto preto sobre fundo branco&#10;&#10;Descrição gerada automaticamente com confiança mé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Texto preto sobre fundo branco&#10;&#10;Descrição gerada automaticamente com confiança média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81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315B56" w14:textId="77777777" w:rsidR="00161CF9" w:rsidRDefault="00161CF9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Arial" w:eastAsia="Arial" w:hAnsi="Arial" w:cs="Arial"/>
          <w:color w:val="000000"/>
          <w:sz w:val="21"/>
          <w:szCs w:val="21"/>
        </w:rPr>
      </w:pPr>
    </w:p>
    <w:p w14:paraId="6889B2C1" w14:textId="77777777" w:rsidR="00161CF9" w:rsidRDefault="00000000">
      <w:pPr>
        <w:spacing w:before="92" w:line="396" w:lineRule="auto"/>
        <w:ind w:left="1318" w:right="1615" w:firstLine="117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Prof.ª Dra. Greice Castela Torrentes Coordenadora Institucional do Projeto PFE na UNIOESTE</w:t>
      </w:r>
    </w:p>
    <w:p w14:paraId="059B8A85" w14:textId="77777777" w:rsidR="00161CF9" w:rsidRDefault="00000000">
      <w:pPr>
        <w:spacing w:before="4"/>
        <w:ind w:left="294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Portaria nº 3916/2023-GRE</w:t>
      </w:r>
    </w:p>
    <w:sectPr w:rsidR="00161CF9">
      <w:pgSz w:w="11910" w:h="16840"/>
      <w:pgMar w:top="1480" w:right="880" w:bottom="280" w:left="15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9668FC8-07B6-4795-8893-F0A248CBB056}"/>
    <w:embedBold r:id="rId2" w:fontKey="{25ADB08D-B527-42F0-BB1F-2F37CBD49FD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7E86BCB-234D-4A94-8AD2-5A7DB396A5CC}"/>
    <w:embedItalic r:id="rId4" w:fontKey="{9772A598-6176-4251-81B3-35B9DDE3A6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4432EA69-1694-4B29-AC16-5572FA8CBC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014F4AB-CB9A-4618-A2EF-9FA033FBBB4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8244FA"/>
    <w:multiLevelType w:val="multilevel"/>
    <w:tmpl w:val="F550B6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513544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1CF9"/>
    <w:rsid w:val="000327A8"/>
    <w:rsid w:val="00160099"/>
    <w:rsid w:val="00161CF9"/>
    <w:rsid w:val="00460118"/>
    <w:rsid w:val="005A31D3"/>
    <w:rsid w:val="007C72CA"/>
    <w:rsid w:val="00C574A9"/>
    <w:rsid w:val="00EF2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7123C"/>
  <w15:docId w15:val="{319BD4D9-2CA0-48FC-A5CC-454E8C4B4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73C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881" w:right="1162" w:hanging="360"/>
    </w:pPr>
  </w:style>
  <w:style w:type="paragraph" w:customStyle="1" w:styleId="TableParagraph">
    <w:name w:val="Table Paragraph"/>
    <w:basedOn w:val="Normal"/>
    <w:uiPriority w:val="1"/>
    <w:qFormat/>
    <w:pPr>
      <w:spacing w:before="28"/>
      <w:ind w:left="45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TVyw0MD6jO3Az46bv5flRgc/ZQ==">CgMxLjAyCGguZ2pkZ3hzMg5oLnNwOHBqdnRydWg5OTIOaC43a3FsamMzaHlmd3AyDmgucHdydWwxOHljdGdhMg5oLmR6YnlnNTdoYmdiMjIOaC52Y21ld25qZ2E3eTEyDmguODJvdTM4MW1udDRqMg5oLnZjbWV3bmpnYTd5MTIOaC42Z245M2txcHRzaHMyDmguODk3Z2k5cHZocnBkMgloLjFmb2I5dGUyCGguZ2pkZ3hzMg5oLnNwOHBqdnRydWg5OTIOaC5rMGVwcnNpZmkxOGoyCWguMWZvYjl0ZTIIaC5namRneHM4AHIhMU00OFowYXcxUzhFYWZldFhxR041Q1VEOUlDdHJKa2h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715</Words>
  <Characters>3865</Characters>
  <Application>Microsoft Office Word</Application>
  <DocSecurity>0</DocSecurity>
  <Lines>32</Lines>
  <Paragraphs>9</Paragraphs>
  <ScaleCrop>false</ScaleCrop>
  <Company/>
  <LinksUpToDate>false</LinksUpToDate>
  <CharactersWithSpaces>4571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Conde</dc:creator>
  <cp:lastModifiedBy>Greice Castela Torrentes</cp:lastModifiedBy>
  <cp:revision>2</cp:revision>
  <dcterms:created xsi:type="dcterms:W3CDTF">2025-04-25T21:54:00Z</dcterms:created>
  <dcterms:modified xsi:type="dcterms:W3CDTF">2025-04-25T21:54:00Z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2024-02-20T00:00:00Z</vt:lpwstr>
  </property>
  <property fmtid="{D5CDD505-2E9C-101B-9397-08002B2CF9AE}" pid="3" name="Creator">
    <vt:lpwstr>Microsoft® Word para Microsoft 365</vt:lpwstr>
  </property>
  <property fmtid="{D5CDD505-2E9C-101B-9397-08002B2CF9AE}" pid="4" name="LastSaved">
    <vt:lpwstr>2024-07-22T00:00:00Z</vt:lpwstr>
  </property>
</Properties>
</file>